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30DA2F" w14:textId="0F6D7940" w:rsidR="007949CD" w:rsidRDefault="00F36B33" w:rsidP="008455AF">
      <w:pPr>
        <w:pStyle w:val="GENQANSFIRST"/>
        <w:jc w:val="center"/>
        <w:rPr>
          <w:b/>
          <w:sz w:val="21"/>
          <w:szCs w:val="21"/>
          <w:lang w:eastAsia="zh-TW"/>
        </w:rPr>
      </w:pPr>
      <w:r>
        <w:rPr>
          <w:rStyle w:val="GENQANSNUM"/>
          <w:rFonts w:hint="eastAsia"/>
          <w:lang w:eastAsia="zh-TW"/>
        </w:rPr>
        <w:t>習題</w:t>
      </w:r>
      <w:r w:rsidR="002A5789">
        <w:rPr>
          <w:rStyle w:val="GENQANSNUM"/>
          <w:rFonts w:hint="eastAsia"/>
          <w:lang w:eastAsia="zh-TW"/>
        </w:rPr>
        <w:t>七</w:t>
      </w:r>
    </w:p>
    <w:p w14:paraId="252EF3B3" w14:textId="77777777" w:rsidR="00E32881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4AD2F01B" wp14:editId="195207F0">
            <wp:extent cx="6210935" cy="2757805"/>
            <wp:effectExtent l="0" t="0" r="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7DD77" w14:textId="4F010B6E" w:rsidR="007949CD" w:rsidRDefault="00E61D08" w:rsidP="001F17C1">
      <w:pPr>
        <w:pStyle w:val="GENQANSFIRST"/>
        <w:rPr>
          <w:rStyle w:val="GENQANSNUM"/>
          <w:lang w:eastAsia="zh-TW"/>
        </w:rPr>
      </w:pPr>
      <w:r w:rsidRPr="00E61D08">
        <w:rPr>
          <w:rStyle w:val="GENQANSNUM"/>
          <w:noProof/>
          <w:lang w:eastAsia="zh-TW"/>
        </w:rPr>
        <w:drawing>
          <wp:inline distT="0" distB="0" distL="0" distR="0" wp14:anchorId="762049C8" wp14:editId="6AE2C3B5">
            <wp:extent cx="6210935" cy="2842260"/>
            <wp:effectExtent l="0" t="0" r="0" b="254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1A820" w14:textId="28E53FC4" w:rsidR="00E61D08" w:rsidRDefault="00E61D08" w:rsidP="001F17C1">
      <w:pPr>
        <w:pStyle w:val="GENQANSFIRST"/>
        <w:rPr>
          <w:rStyle w:val="GENQANSNUM"/>
          <w:lang w:eastAsia="zh-TW"/>
        </w:rPr>
      </w:pPr>
      <w:r>
        <w:rPr>
          <w:rStyle w:val="GENQANSNUM"/>
          <w:lang w:eastAsia="zh-TW"/>
        </w:rPr>
        <w:t>19.35</w:t>
      </w:r>
    </w:p>
    <w:p w14:paraId="0107E3FE" w14:textId="5A45DE34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lastRenderedPageBreak/>
        <w:drawing>
          <wp:inline distT="0" distB="0" distL="0" distR="0" wp14:anchorId="39F602E3" wp14:editId="5FE3DF00">
            <wp:extent cx="6443596" cy="1788340"/>
            <wp:effectExtent l="0" t="0" r="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2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6"/>
                    <a:stretch/>
                  </pic:blipFill>
                  <pic:spPr bwMode="auto">
                    <a:xfrm>
                      <a:off x="0" y="0"/>
                      <a:ext cx="6481483" cy="179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A4ABB" w14:textId="75BE781F" w:rsidR="00562FED" w:rsidRDefault="00562FED" w:rsidP="001F17C1">
      <w:pPr>
        <w:pStyle w:val="GENQANSFIRST"/>
        <w:rPr>
          <w:rStyle w:val="GENQANSNUM"/>
          <w:lang w:eastAsia="zh-TW"/>
        </w:rPr>
      </w:pPr>
      <w:r>
        <w:rPr>
          <w:rStyle w:val="GENQANSNUM"/>
          <w:lang w:eastAsia="zh-TW"/>
        </w:rPr>
        <w:t>19.38</w:t>
      </w:r>
    </w:p>
    <w:p w14:paraId="26C23EDF" w14:textId="77777777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0E86E797" wp14:editId="1D9B01EC">
            <wp:extent cx="6513071" cy="3609048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3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3"/>
                    <a:stretch/>
                  </pic:blipFill>
                  <pic:spPr bwMode="auto">
                    <a:xfrm>
                      <a:off x="0" y="0"/>
                      <a:ext cx="6543224" cy="3625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2C250" w14:textId="62521099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10673FD6" wp14:editId="46B55590">
            <wp:extent cx="6245860" cy="1464659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4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4" r="1" b="58862"/>
                    <a:stretch/>
                  </pic:blipFill>
                  <pic:spPr bwMode="auto">
                    <a:xfrm>
                      <a:off x="0" y="0"/>
                      <a:ext cx="6261902" cy="146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965B4" w14:textId="77777777" w:rsidR="00562FED" w:rsidRDefault="00562FED" w:rsidP="001F17C1">
      <w:pPr>
        <w:pStyle w:val="GENQANSFIRST"/>
        <w:rPr>
          <w:rStyle w:val="GENQANSNUM"/>
          <w:lang w:eastAsia="zh-TW"/>
        </w:rPr>
      </w:pPr>
    </w:p>
    <w:p w14:paraId="053AE118" w14:textId="77777777" w:rsidR="00562FED" w:rsidRDefault="00562FED" w:rsidP="001F17C1">
      <w:pPr>
        <w:pStyle w:val="GENQANSFIRST"/>
        <w:rPr>
          <w:rStyle w:val="GENQANSNUM"/>
          <w:lang w:eastAsia="zh-TW"/>
        </w:rPr>
      </w:pPr>
    </w:p>
    <w:p w14:paraId="6007D6F5" w14:textId="034C3F9A" w:rsidR="00D73AE0" w:rsidRDefault="00D73AE0" w:rsidP="001F17C1">
      <w:pPr>
        <w:pStyle w:val="GENQANSFIRST"/>
        <w:rPr>
          <w:rStyle w:val="GENQANSNUM"/>
          <w:lang w:eastAsia="zh-TW"/>
        </w:rPr>
      </w:pPr>
      <w:r>
        <w:rPr>
          <w:rStyle w:val="GENQANSNUM"/>
          <w:lang w:eastAsia="zh-TW"/>
        </w:rPr>
        <w:lastRenderedPageBreak/>
        <w:t>19.41</w:t>
      </w:r>
    </w:p>
    <w:p w14:paraId="59101F9D" w14:textId="77777777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10122650" wp14:editId="476295E0">
            <wp:extent cx="6371861" cy="1683143"/>
            <wp:effectExtent l="0" t="0" r="3810" b="63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8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"/>
                    <a:stretch/>
                  </pic:blipFill>
                  <pic:spPr bwMode="auto">
                    <a:xfrm>
                      <a:off x="0" y="0"/>
                      <a:ext cx="6390957" cy="1688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9AF56" w14:textId="77777777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7EF9BE19" wp14:editId="4DFEC5A9">
            <wp:extent cx="6210935" cy="72517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86642" w14:textId="0C0787EB" w:rsidR="007949CD" w:rsidRDefault="007949CD" w:rsidP="001F17C1">
      <w:pPr>
        <w:pStyle w:val="GENQANSFIRST"/>
        <w:rPr>
          <w:rStyle w:val="GENQANSNUM"/>
          <w:lang w:eastAsia="zh-TW"/>
        </w:rPr>
      </w:pPr>
    </w:p>
    <w:p w14:paraId="72A7E104" w14:textId="17F5FDB8" w:rsidR="007949CD" w:rsidRDefault="007949CD" w:rsidP="001F17C1">
      <w:pPr>
        <w:pStyle w:val="GENQANSFIRST"/>
        <w:rPr>
          <w:rStyle w:val="GENQANSNUM"/>
          <w:lang w:eastAsia="zh-TW"/>
        </w:rPr>
      </w:pPr>
    </w:p>
    <w:p w14:paraId="2D705E00" w14:textId="531329EC" w:rsidR="007949CD" w:rsidRPr="00E32881" w:rsidRDefault="007949CD" w:rsidP="001F17C1">
      <w:pPr>
        <w:pStyle w:val="GENQANSFIRST"/>
        <w:rPr>
          <w:rStyle w:val="GENQANSNUM"/>
          <w:lang w:eastAsia="zh-TW"/>
        </w:rPr>
      </w:pPr>
    </w:p>
    <w:sectPr w:rsidR="007949CD" w:rsidRPr="00E32881" w:rsidSect="007949CD">
      <w:pgSz w:w="11906" w:h="16838"/>
      <w:pgMar w:top="1440" w:right="991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BE3EC" w14:textId="77777777" w:rsidR="00B4646C" w:rsidRDefault="00B4646C" w:rsidP="000B7B7A">
      <w:pPr>
        <w:spacing w:after="0" w:line="240" w:lineRule="auto"/>
      </w:pPr>
      <w:r>
        <w:separator/>
      </w:r>
    </w:p>
  </w:endnote>
  <w:endnote w:type="continuationSeparator" w:id="0">
    <w:p w14:paraId="51876E8A" w14:textId="77777777" w:rsidR="00B4646C" w:rsidRDefault="00B4646C" w:rsidP="000B7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00760" w14:textId="77777777" w:rsidR="00B4646C" w:rsidRDefault="00B4646C" w:rsidP="000B7B7A">
      <w:pPr>
        <w:spacing w:after="0" w:line="240" w:lineRule="auto"/>
      </w:pPr>
      <w:r>
        <w:separator/>
      </w:r>
    </w:p>
  </w:footnote>
  <w:footnote w:type="continuationSeparator" w:id="0">
    <w:p w14:paraId="362298BB" w14:textId="77777777" w:rsidR="00B4646C" w:rsidRDefault="00B4646C" w:rsidP="000B7B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E42"/>
    <w:rsid w:val="00012ABD"/>
    <w:rsid w:val="00021D22"/>
    <w:rsid w:val="000B7B7A"/>
    <w:rsid w:val="001F17C1"/>
    <w:rsid w:val="00244F27"/>
    <w:rsid w:val="002A5789"/>
    <w:rsid w:val="002D02AB"/>
    <w:rsid w:val="002E5495"/>
    <w:rsid w:val="00306078"/>
    <w:rsid w:val="00323723"/>
    <w:rsid w:val="00425E42"/>
    <w:rsid w:val="004D622B"/>
    <w:rsid w:val="004E0251"/>
    <w:rsid w:val="00562FED"/>
    <w:rsid w:val="00594D13"/>
    <w:rsid w:val="006D0747"/>
    <w:rsid w:val="007949CD"/>
    <w:rsid w:val="008455AF"/>
    <w:rsid w:val="00A778E9"/>
    <w:rsid w:val="00B4646C"/>
    <w:rsid w:val="00D463DC"/>
    <w:rsid w:val="00D73AE0"/>
    <w:rsid w:val="00E0488F"/>
    <w:rsid w:val="00E32881"/>
    <w:rsid w:val="00E61D08"/>
    <w:rsid w:val="00ED327F"/>
    <w:rsid w:val="00F01D6A"/>
    <w:rsid w:val="00F16CDA"/>
    <w:rsid w:val="00F3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89022E"/>
  <w15:docId w15:val="{34FEDBA5-00BC-824E-B7AE-DE31EBDB2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B7A"/>
    <w:pPr>
      <w:spacing w:after="200" w:line="276" w:lineRule="auto"/>
    </w:pPr>
    <w:rPr>
      <w:rFonts w:ascii="Calibri" w:hAnsi="Calibri" w:cs="Times New Roman"/>
      <w:kern w:val="0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ENQANSFIRST">
    <w:name w:val="GENQ_ANS_FIRST"/>
    <w:link w:val="GENQANSFIRSTChar"/>
    <w:rsid w:val="00425E42"/>
    <w:pPr>
      <w:spacing w:before="240" w:line="230" w:lineRule="atLeast"/>
      <w:jc w:val="both"/>
    </w:pPr>
    <w:rPr>
      <w:rFonts w:ascii="Times New Roman" w:hAnsi="Times New Roman" w:cs="Times New Roman"/>
      <w:kern w:val="0"/>
      <w:sz w:val="19"/>
      <w:szCs w:val="19"/>
      <w:lang w:eastAsia="en-US"/>
    </w:rPr>
  </w:style>
  <w:style w:type="character" w:customStyle="1" w:styleId="GENQANSNUM">
    <w:name w:val="GENQ_ANS_NUM"/>
    <w:basedOn w:val="DefaultParagraphFont"/>
    <w:rsid w:val="00425E42"/>
    <w:rPr>
      <w:rFonts w:ascii="Times New Roman" w:hAnsi="Times New Roman"/>
      <w:b/>
      <w:spacing w:val="0"/>
      <w:w w:val="100"/>
      <w:position w:val="0"/>
      <w:sz w:val="21"/>
      <w:szCs w:val="21"/>
    </w:rPr>
  </w:style>
  <w:style w:type="character" w:customStyle="1" w:styleId="ITAL">
    <w:name w:val="ITAL"/>
    <w:rsid w:val="00425E42"/>
    <w:rPr>
      <w:i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E42"/>
    <w:pPr>
      <w:widowControl w:val="0"/>
      <w:spacing w:after="0" w:line="240" w:lineRule="auto"/>
    </w:pPr>
    <w:rPr>
      <w:rFonts w:asciiTheme="majorHAnsi" w:eastAsiaTheme="majorEastAsia" w:hAnsiTheme="majorHAnsi" w:cstheme="majorBidi"/>
      <w:kern w:val="2"/>
      <w:sz w:val="18"/>
      <w:szCs w:val="18"/>
      <w:lang w:eastAsia="zh-TW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E42"/>
    <w:rPr>
      <w:rFonts w:asciiTheme="majorHAnsi" w:eastAsiaTheme="majorEastAsia" w:hAnsiTheme="majorHAnsi" w:cstheme="majorBidi"/>
      <w:sz w:val="18"/>
      <w:szCs w:val="18"/>
    </w:rPr>
  </w:style>
  <w:style w:type="paragraph" w:customStyle="1" w:styleId="GENQANS">
    <w:name w:val="GENQ_ANS"/>
    <w:link w:val="GENQANSChar"/>
    <w:rsid w:val="00425E42"/>
    <w:pPr>
      <w:spacing w:line="230" w:lineRule="atLeast"/>
      <w:jc w:val="both"/>
    </w:pPr>
    <w:rPr>
      <w:rFonts w:ascii="Times New Roman" w:hAnsi="Times New Roman" w:cs="Times New Roman"/>
      <w:kern w:val="0"/>
      <w:sz w:val="19"/>
      <w:szCs w:val="19"/>
      <w:lang w:eastAsia="en-US"/>
    </w:rPr>
  </w:style>
  <w:style w:type="paragraph" w:customStyle="1" w:styleId="GENQANSDMONLY">
    <w:name w:val="GENQ_ANS_DM_ONLY"/>
    <w:rsid w:val="00425E42"/>
    <w:pPr>
      <w:tabs>
        <w:tab w:val="center" w:pos="4478"/>
        <w:tab w:val="right" w:pos="8957"/>
      </w:tabs>
      <w:spacing w:line="230" w:lineRule="atLeast"/>
      <w:jc w:val="center"/>
    </w:pPr>
    <w:rPr>
      <w:rFonts w:ascii="Times New Roman" w:hAnsi="Times New Roman" w:cs="Times New Roman"/>
      <w:kern w:val="0"/>
      <w:sz w:val="19"/>
      <w:szCs w:val="19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B7B7A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Theme="minorHAnsi" w:hAnsiTheme="minorHAnsi" w:cstheme="minorBidi"/>
      <w:kern w:val="2"/>
      <w:sz w:val="20"/>
      <w:szCs w:val="20"/>
      <w:lang w:eastAsia="zh-TW"/>
    </w:rPr>
  </w:style>
  <w:style w:type="character" w:customStyle="1" w:styleId="HeaderChar">
    <w:name w:val="Header Char"/>
    <w:basedOn w:val="DefaultParagraphFont"/>
    <w:link w:val="Header"/>
    <w:uiPriority w:val="99"/>
    <w:rsid w:val="000B7B7A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B7B7A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Theme="minorHAnsi" w:hAnsiTheme="minorHAnsi" w:cstheme="minorBidi"/>
      <w:kern w:val="2"/>
      <w:sz w:val="20"/>
      <w:szCs w:val="20"/>
      <w:lang w:eastAsia="zh-TW"/>
    </w:rPr>
  </w:style>
  <w:style w:type="character" w:customStyle="1" w:styleId="FooterChar">
    <w:name w:val="Footer Char"/>
    <w:basedOn w:val="DefaultParagraphFont"/>
    <w:link w:val="Footer"/>
    <w:uiPriority w:val="99"/>
    <w:rsid w:val="000B7B7A"/>
    <w:rPr>
      <w:sz w:val="20"/>
      <w:szCs w:val="20"/>
    </w:rPr>
  </w:style>
  <w:style w:type="paragraph" w:customStyle="1" w:styleId="artlist">
    <w:name w:val="artlist"/>
    <w:link w:val="artlistChar"/>
    <w:rsid w:val="000B7B7A"/>
    <w:pPr>
      <w:autoSpaceDE w:val="0"/>
      <w:autoSpaceDN w:val="0"/>
      <w:adjustRightInd w:val="0"/>
      <w:spacing w:line="20" w:lineRule="atLeast"/>
      <w:jc w:val="center"/>
    </w:pPr>
    <w:rPr>
      <w:rFonts w:ascii="Courier New" w:eastAsia="SimSun" w:hAnsi="Courier New" w:cs="Courier New"/>
      <w:color w:val="000000"/>
      <w:kern w:val="0"/>
      <w:sz w:val="22"/>
      <w:szCs w:val="24"/>
      <w:lang w:eastAsia="en-US"/>
    </w:rPr>
  </w:style>
  <w:style w:type="character" w:customStyle="1" w:styleId="artlistChar">
    <w:name w:val="artlist Char"/>
    <w:link w:val="artlist"/>
    <w:rsid w:val="000B7B7A"/>
    <w:rPr>
      <w:rFonts w:ascii="Courier New" w:eastAsia="SimSun" w:hAnsi="Courier New" w:cs="Courier New"/>
      <w:color w:val="000000"/>
      <w:kern w:val="0"/>
      <w:sz w:val="22"/>
      <w:szCs w:val="24"/>
      <w:lang w:eastAsia="en-US"/>
    </w:rPr>
  </w:style>
  <w:style w:type="character" w:customStyle="1" w:styleId="GENQANSFIRSTChar">
    <w:name w:val="GENQ_ANS_FIRST Char"/>
    <w:link w:val="GENQANSFIRST"/>
    <w:rsid w:val="000B7B7A"/>
    <w:rPr>
      <w:rFonts w:ascii="Times New Roman" w:hAnsi="Times New Roman" w:cs="Times New Roman"/>
      <w:kern w:val="0"/>
      <w:sz w:val="19"/>
      <w:szCs w:val="19"/>
      <w:lang w:eastAsia="en-US"/>
    </w:rPr>
  </w:style>
  <w:style w:type="paragraph" w:styleId="ListParagraph">
    <w:name w:val="List Paragraph"/>
    <w:basedOn w:val="Normal"/>
    <w:qFormat/>
    <w:rsid w:val="00323723"/>
    <w:pPr>
      <w:ind w:left="720"/>
      <w:contextualSpacing/>
    </w:pPr>
  </w:style>
  <w:style w:type="paragraph" w:customStyle="1" w:styleId="spacer">
    <w:name w:val="spacer"/>
    <w:rsid w:val="00F36B33"/>
    <w:pPr>
      <w:spacing w:before="120" w:after="120" w:line="20" w:lineRule="atLeast"/>
      <w:contextualSpacing/>
    </w:pPr>
    <w:rPr>
      <w:rFonts w:ascii="Arial" w:eastAsia="SimSun" w:hAnsi="Arial" w:cs="Times New Roman"/>
      <w:color w:val="000000"/>
      <w:kern w:val="0"/>
      <w:sz w:val="2"/>
      <w:szCs w:val="44"/>
      <w:lang w:eastAsia="en-US"/>
    </w:rPr>
  </w:style>
  <w:style w:type="paragraph" w:customStyle="1" w:styleId="GENQANSLLLAST">
    <w:name w:val="GENQ_ANS_LL_LAST"/>
    <w:rsid w:val="00012ABD"/>
    <w:pPr>
      <w:spacing w:line="230" w:lineRule="atLeast"/>
      <w:jc w:val="both"/>
    </w:pPr>
    <w:rPr>
      <w:rFonts w:ascii="Times New Roman" w:hAnsi="Times New Roman" w:cs="Times New Roman"/>
      <w:kern w:val="0"/>
      <w:sz w:val="19"/>
      <w:szCs w:val="19"/>
      <w:lang w:eastAsia="en-US"/>
    </w:rPr>
  </w:style>
  <w:style w:type="paragraph" w:customStyle="1" w:styleId="CHAPNUM">
    <w:name w:val="CHAP_NUM"/>
    <w:rsid w:val="001F17C1"/>
    <w:pPr>
      <w:keepNext/>
      <w:suppressAutoHyphens/>
      <w:spacing w:line="240" w:lineRule="atLeast"/>
      <w:jc w:val="center"/>
    </w:pPr>
    <w:rPr>
      <w:rFonts w:ascii="Times New Roman" w:eastAsia="SimSun" w:hAnsi="Times New Roman" w:cs="Courier New"/>
      <w:b/>
      <w:color w:val="FFFFFF"/>
      <w:kern w:val="0"/>
      <w:sz w:val="140"/>
      <w:szCs w:val="140"/>
      <w:lang w:eastAsia="en-US"/>
    </w:rPr>
  </w:style>
  <w:style w:type="character" w:customStyle="1" w:styleId="GENQANSChar">
    <w:name w:val="GENQ_ANS Char"/>
    <w:link w:val="GENQANS"/>
    <w:rsid w:val="00E32881"/>
    <w:rPr>
      <w:rFonts w:ascii="Times New Roman" w:hAnsi="Times New Roman" w:cs="Times New Roman"/>
      <w:kern w:val="0"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</dc:creator>
  <cp:lastModifiedBy>Chia-Hung Vincent Chang</cp:lastModifiedBy>
  <cp:revision>4</cp:revision>
  <dcterms:created xsi:type="dcterms:W3CDTF">2022-12-05T11:52:00Z</dcterms:created>
  <dcterms:modified xsi:type="dcterms:W3CDTF">2025-12-05T05:21:00Z</dcterms:modified>
</cp:coreProperties>
</file>