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FB2C" w14:textId="1423587D" w:rsidR="0032549F" w:rsidRPr="0032549F" w:rsidRDefault="00D15FBC" w:rsidP="007D37BA">
      <w:pPr>
        <w:jc w:val="center"/>
      </w:pPr>
      <w:r>
        <w:rPr>
          <w:rFonts w:hint="eastAsia"/>
        </w:rPr>
        <w:t>習題</w:t>
      </w:r>
      <w:r w:rsidR="00065046">
        <w:rPr>
          <w:rFonts w:hint="eastAsia"/>
        </w:rPr>
        <w:t>二</w:t>
      </w:r>
    </w:p>
    <w:p w14:paraId="66258B33" w14:textId="77777777" w:rsidR="007D37BA" w:rsidRDefault="007D37BA" w:rsidP="007D37BA">
      <w:pPr>
        <w:pStyle w:val="ListParagraph"/>
        <w:numPr>
          <w:ilvl w:val="0"/>
          <w:numId w:val="10"/>
        </w:numPr>
        <w:spacing w:line="360" w:lineRule="auto"/>
        <w:ind w:leftChars="0" w:left="357" w:hanging="357"/>
        <w:jc w:val="left"/>
      </w:pPr>
      <w:r>
        <w:rPr>
          <w:rFonts w:hint="eastAsia"/>
        </w:rPr>
        <w:t>考慮一如下圖所示之裝置，左右兩支架的長度皆為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。兩支架一端固定於頂點，但張角</w:t>
      </w:r>
      <m:oMath>
        <m:r>
          <w:rPr>
            <w:rFonts w:ascii="Cambria Math" w:hAnsi="Cambria Math"/>
          </w:rPr>
          <m:t>θ</m:t>
        </m:r>
      </m:oMath>
      <w:r>
        <w:rPr>
          <w:rFonts w:hint="eastAsia"/>
        </w:rPr>
        <w:t>可以自由變化</w:t>
      </w:r>
      <w:r>
        <w:t>。</w:t>
      </w:r>
      <w:r>
        <w:rPr>
          <w:rFonts w:hint="eastAsia"/>
        </w:rPr>
        <w:t>兩支架另一端以彈簧彼此連接，彈簧的原長亦為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，彈力常數為</w:t>
      </w:r>
      <m:oMath>
        <m:r>
          <w:rPr>
            <w:rFonts w:ascii="Cambria Math" w:hAnsi="Cambria Math"/>
          </w:rPr>
          <m:t>k</m:t>
        </m:r>
      </m:oMath>
      <w:r>
        <w:rPr>
          <w:rFonts w:hint="eastAsia"/>
        </w:rPr>
        <w:t>，在彈簧兩端端點，各固定一個質量</w:t>
      </w:r>
      <m:oMath>
        <m:r>
          <w:rPr>
            <w:rFonts w:ascii="Cambria Math" w:hAnsi="Cambria Math"/>
          </w:rPr>
          <m:t>M</m:t>
        </m:r>
      </m:oMath>
      <w:r>
        <w:rPr>
          <w:rFonts w:hint="eastAsia"/>
        </w:rPr>
        <w:t>的粒子。彈簧與支架間的夾角亦可自由改變。支架及彈簧的質量可以忽略。</w:t>
      </w:r>
    </w:p>
    <w:p w14:paraId="495A139F" w14:textId="77777777" w:rsidR="007D37BA" w:rsidRDefault="007D37BA" w:rsidP="007D37BA">
      <w:pPr>
        <w:pStyle w:val="ListParagraph"/>
        <w:numPr>
          <w:ilvl w:val="0"/>
          <w:numId w:val="17"/>
        </w:numPr>
        <w:spacing w:line="360" w:lineRule="auto"/>
        <w:ind w:leftChars="0"/>
        <w:jc w:val="left"/>
      </w:pPr>
      <w:r>
        <w:rPr>
          <w:rFonts w:hint="eastAsia"/>
        </w:rPr>
        <w:t>已知當整個裝置處於靜止狀態時，張角</w:t>
      </w:r>
      <m:oMath>
        <m:r>
          <w:rPr>
            <w:rFonts w:ascii="Cambria Math" w:hAnsi="Cambria Math"/>
          </w:rPr>
          <m:t>θ</m:t>
        </m:r>
        <m:r>
          <w:rPr>
            <w:rFonts w:ascii="Cambria Math" w:hAnsi="Cambria Math" w:hint="eastAsia"/>
          </w:rPr>
          <m:t>=</m:t>
        </m:r>
        <m:r>
          <w:rPr>
            <w:rFonts w:ascii="Cambria Math" w:hAnsi="Cambria Math"/>
          </w:rPr>
          <m:t>20°</m:t>
        </m:r>
      </m:oMath>
      <w:r>
        <w:rPr>
          <w:rFonts w:hint="eastAsia"/>
        </w:rPr>
        <w:t>，寫下彈力常數</w:t>
      </w:r>
      <m:oMath>
        <m:r>
          <w:rPr>
            <w:rFonts w:ascii="Cambria Math" w:hAnsi="Cambria Math"/>
          </w:rPr>
          <m:t>k</m:t>
        </m:r>
      </m:oMath>
      <w:r>
        <w:rPr>
          <w:rFonts w:hint="eastAsia"/>
        </w:rPr>
        <w:t>，以</w:t>
      </w:r>
      <m:oMath>
        <m:r>
          <w:rPr>
            <w:rFonts w:ascii="Cambria Math" w:hAnsi="Cambria Math"/>
          </w:rPr>
          <m:t>a,M,</m:t>
        </m:r>
      </m:oMath>
      <w:r>
        <w:rPr>
          <w:rFonts w:hint="eastAsia"/>
        </w:rPr>
        <w:t>表示的表示式。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20°</m:t>
            </m:r>
          </m:e>
        </m:func>
        <m:r>
          <w:rPr>
            <w:rFonts w:ascii="Cambria Math" w:hAnsi="Cambria Math"/>
          </w:rPr>
          <m:t>~0.94,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20°</m:t>
            </m:r>
          </m:e>
        </m:func>
        <m:r>
          <w:rPr>
            <w:rFonts w:ascii="Cambria Math" w:hAnsi="Cambria Math"/>
          </w:rPr>
          <m:t>~0.34</m:t>
        </m:r>
      </m:oMath>
      <w:r>
        <w:rPr>
          <w:rFonts w:hint="eastAsia"/>
        </w:rPr>
        <w:t>。</w:t>
      </w:r>
      <m:oMath>
        <m:r>
          <m:rPr>
            <m:sty m:val="p"/>
          </m:rPr>
          <w:rPr>
            <w:rFonts w:ascii="Cambria Math" w:hAnsi="Cambria Math" w:hint="eastAsia"/>
          </w:rPr>
          <m:t>(10)</m:t>
        </m:r>
      </m:oMath>
    </w:p>
    <w:p w14:paraId="1FAF8A6A" w14:textId="77777777" w:rsidR="007D37BA" w:rsidRDefault="007D37BA" w:rsidP="007D37BA">
      <w:pPr>
        <w:pStyle w:val="ListParagraph"/>
        <w:numPr>
          <w:ilvl w:val="0"/>
          <w:numId w:val="17"/>
        </w:numPr>
        <w:spacing w:line="360" w:lineRule="auto"/>
        <w:ind w:leftChars="0"/>
        <w:jc w:val="left"/>
      </w:pPr>
      <w:r>
        <w:rPr>
          <w:rFonts w:hint="eastAsia"/>
        </w:rPr>
        <w:t>推動此裝置使其繞通過頂點的鉛直軸（圖中虛線）以等速轉動，發現張角增加至</w:t>
      </w:r>
      <m:oMath>
        <m:r>
          <w:rPr>
            <w:rFonts w:ascii="Cambria Math" w:hAnsi="Cambria Math"/>
          </w:rPr>
          <m:t>θ</m:t>
        </m:r>
        <m:r>
          <w:rPr>
            <w:rFonts w:ascii="Cambria Math" w:hAnsi="Cambria Math" w:hint="eastAsia"/>
          </w:rPr>
          <m:t>=</m:t>
        </m:r>
        <m:r>
          <w:rPr>
            <w:rFonts w:ascii="Cambria Math" w:hAnsi="Cambria Math"/>
          </w:rPr>
          <m:t>45°</m:t>
        </m:r>
      </m:oMath>
      <w:r>
        <w:rPr>
          <w:rFonts w:hint="eastAsia"/>
        </w:rPr>
        <w:t>時維持於此角，計算此時裝置中粒子的旋轉速度。以</w:t>
      </w:r>
      <m:oMath>
        <m:r>
          <w:rPr>
            <w:rFonts w:ascii="Cambria Math" w:hAnsi="Cambria Math"/>
          </w:rPr>
          <m:t>a,M,k</m:t>
        </m:r>
      </m:oMath>
      <w:r>
        <w:rPr>
          <w:rFonts w:hint="eastAsia"/>
        </w:rPr>
        <w:t>表示即可，毋須將答案</w:t>
      </w:r>
      <w:r>
        <w:rPr>
          <w:rFonts w:hint="eastAsia"/>
        </w:rPr>
        <w:t>A</w:t>
      </w:r>
      <w:r>
        <w:rPr>
          <w:rFonts w:hint="eastAsia"/>
        </w:rPr>
        <w:t>代入。</w:t>
      </w:r>
      <m:oMath>
        <m:r>
          <m:rPr>
            <m:sty m:val="p"/>
          </m:rPr>
          <w:rPr>
            <w:rFonts w:ascii="Cambria Math" w:hAnsi="Cambria Math" w:hint="eastAsia"/>
          </w:rPr>
          <m:t>(10)</m:t>
        </m:r>
      </m:oMath>
    </w:p>
    <w:p w14:paraId="2C5DBB35" w14:textId="77777777" w:rsidR="007D37BA" w:rsidRPr="009C453B" w:rsidRDefault="007D37BA" w:rsidP="007D37BA">
      <w:pPr>
        <w:pStyle w:val="ListParagraph"/>
        <w:spacing w:line="360" w:lineRule="auto"/>
        <w:ind w:leftChars="118" w:left="849" w:hangingChars="236" w:hanging="566"/>
        <w:jc w:val="left"/>
      </w:pPr>
      <w:r>
        <w:rPr>
          <w:rFonts w:hint="eastAsia"/>
        </w:rPr>
        <w:t>解答：</w:t>
      </w:r>
      <w:r>
        <w:rPr>
          <w:rFonts w:hint="eastAsia"/>
        </w:rPr>
        <w:t xml:space="preserve">A. </w:t>
      </w:r>
      <w:r>
        <w:rPr>
          <w:rFonts w:hint="eastAsia"/>
        </w:rPr>
        <w:t>此時彈簧處於壓縮狀態，彈力的大小為：</w:t>
      </w:r>
      <m:oMath>
        <m:r>
          <w:rPr>
            <w:rFonts w:ascii="Cambria Math" w:hAnsi="Cambria Math"/>
          </w:rPr>
          <m:t>k∙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a-2a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20°</m:t>
                </m:r>
              </m:e>
            </m:func>
          </m:e>
        </m:d>
        <m:r>
          <w:rPr>
            <w:rFonts w:ascii="Cambria Math" w:hAnsi="Cambria Math"/>
          </w:rPr>
          <m:t>=0.32ka</m:t>
        </m:r>
      </m:oMath>
      <w:r>
        <w:rPr>
          <w:rFonts w:hint="eastAsia"/>
        </w:rPr>
        <w:t>，平衡時，彈力與重力的合力必須沿支架方向：</w:t>
      </w:r>
      <w:r>
        <w:br/>
      </w: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0.32ka</m:t>
              </m:r>
            </m:num>
            <m:den>
              <m:r>
                <w:rPr>
                  <w:rFonts w:ascii="Cambria Math" w:hAnsi="Cambria Math" w:hint="eastAsia"/>
                </w:rPr>
                <m:t>M</m:t>
              </m:r>
              <m:r>
                <w:rPr>
                  <w:rFonts w:ascii="Cambria Math" w:hAnsi="Cambria Math"/>
                </w:rPr>
                <m:t>g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r>
                <w:rPr>
                  <w:rFonts w:ascii="Cambria Math" w:hAnsi="Cambria Math"/>
                </w:rPr>
                <m:t>20°=0.36</m:t>
              </m:r>
            </m:e>
          </m:func>
        </m:oMath>
      </m:oMathPara>
    </w:p>
    <w:p w14:paraId="22E3AAA9" w14:textId="77777777" w:rsidR="007D37BA" w:rsidRPr="009C453B" w:rsidRDefault="007D37BA" w:rsidP="007D37BA">
      <w:pPr>
        <w:pStyle w:val="ListParagraph"/>
        <w:spacing w:line="360" w:lineRule="auto"/>
        <w:ind w:leftChars="118" w:left="849" w:hangingChars="236" w:hanging="566"/>
        <w:jc w:val="left"/>
      </w:pPr>
      <m:oMathPara>
        <m:oMath>
          <m:r>
            <w:rPr>
              <w:rFonts w:ascii="Cambria Math" w:hAnsi="Cambria Math"/>
            </w:rPr>
            <m:t>ka=1.12Mg</m:t>
          </m:r>
        </m:oMath>
      </m:oMathPara>
    </w:p>
    <w:p w14:paraId="1316D709" w14:textId="77777777" w:rsidR="007D37BA" w:rsidRDefault="007D37BA" w:rsidP="007D37BA">
      <w:pPr>
        <w:spacing w:line="360" w:lineRule="auto"/>
        <w:ind w:left="851" w:hanging="425"/>
      </w:pPr>
      <w:r w:rsidRPr="009C453B">
        <w:rPr>
          <w:rFonts w:ascii="Calibri" w:hAnsi="Calibri" w:hint="eastAsia"/>
        </w:rPr>
        <w:t xml:space="preserve">  </w:t>
      </w:r>
      <w:r>
        <w:t xml:space="preserve">B. </w:t>
      </w:r>
      <w:r>
        <w:rPr>
          <w:rFonts w:hint="eastAsia"/>
        </w:rPr>
        <w:t>當</w:t>
      </w:r>
      <m:oMath>
        <m:r>
          <w:rPr>
            <w:rFonts w:ascii="Cambria Math" w:hAnsi="Cambria Math"/>
          </w:rPr>
          <m:t>θ</m:t>
        </m:r>
        <m:r>
          <w:rPr>
            <w:rFonts w:ascii="Cambria Math" w:hAnsi="Cambria Math" w:hint="eastAsia"/>
          </w:rPr>
          <m:t>=</m:t>
        </m:r>
        <m:r>
          <w:rPr>
            <w:rFonts w:ascii="Cambria Math" w:hAnsi="Cambria Math"/>
          </w:rPr>
          <m:t>45°</m:t>
        </m:r>
      </m:oMath>
      <w:r>
        <w:rPr>
          <w:rFonts w:hint="eastAsia"/>
        </w:rPr>
        <w:t>時，注意此時彈簧已成伸長狀態，向內彈力的大小為：</w:t>
      </w:r>
      <m:oMath>
        <m:r>
          <w:rPr>
            <w:rFonts w:ascii="Cambria Math" w:hAnsi="Cambria Math"/>
          </w:rPr>
          <m:t>k∙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2a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45°-a</m:t>
                </m:r>
              </m:e>
            </m:func>
          </m:e>
        </m:d>
        <m:r>
          <w:rPr>
            <w:rFonts w:ascii="Cambria Math" w:hAnsi="Cambria Math"/>
          </w:rPr>
          <m:t>=0.4ka</m:t>
        </m:r>
      </m:oMath>
      <w:r>
        <w:rPr>
          <w:rFonts w:hint="eastAsia"/>
        </w:rPr>
        <w:t>。支架張力的垂直分量必須與重力抵銷，因此張力大小為：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Mg</m:t>
        </m:r>
      </m:oMath>
      <w:r>
        <w:rPr>
          <w:rFonts w:hint="eastAsia"/>
        </w:rPr>
        <w:t>。張力沿水平分量為</w:t>
      </w:r>
      <m:oMath>
        <m:r>
          <w:rPr>
            <w:rFonts w:ascii="Cambria Math" w:hAnsi="Cambria Math"/>
          </w:rPr>
          <m:t>Mg</m:t>
        </m:r>
      </m:oMath>
      <w:r>
        <w:rPr>
          <w:rFonts w:hint="eastAsia"/>
        </w:rPr>
        <w:t>，粒子在水平方向總受力為：</w:t>
      </w:r>
      <m:oMath>
        <m:r>
          <w:rPr>
            <w:rFonts w:ascii="Cambria Math" w:hAnsi="Cambria Math"/>
          </w:rPr>
          <m:t>Mg</m:t>
        </m:r>
        <m:r>
          <m:rPr>
            <m:sty m:val="p"/>
          </m:rPr>
          <w:rPr>
            <w:rFonts w:ascii="Cambria Math" w:hAnsi="Cambria Math" w:hint="eastAsia"/>
          </w:rPr>
          <m:t>+</m:t>
        </m:r>
        <m:r>
          <w:rPr>
            <w:rFonts w:ascii="Cambria Math" w:hAnsi="Cambria Math"/>
          </w:rPr>
          <m:t>0.4ka</m:t>
        </m:r>
      </m:oMath>
      <w:r>
        <w:rPr>
          <w:rFonts w:hint="eastAsia"/>
        </w:rPr>
        <w:t>，此力必須等於質量乘向心加速度：</w:t>
      </w:r>
      <m:oMath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hint="eastAsia"/>
        </w:rPr>
        <w:t>，經過整理並代入</w:t>
      </w:r>
      <w:r>
        <w:rPr>
          <w:rFonts w:hint="eastAsia"/>
        </w:rPr>
        <w:t>A</w:t>
      </w:r>
      <w:r>
        <w:rPr>
          <w:rFonts w:hint="eastAsia"/>
        </w:rPr>
        <w:t>的結果：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 w:hint="eastAsia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0.4ka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1.45g</m:t>
            </m:r>
          </m:e>
        </m:d>
        <m:r>
          <w:rPr>
            <w:rFonts w:ascii="Cambria Math" w:hAnsi="Cambria Math"/>
          </w:rPr>
          <m:t>~ag</m:t>
        </m:r>
      </m:oMath>
      <w:r>
        <w:rPr>
          <w:rFonts w:hint="eastAsia"/>
        </w:rPr>
        <w:t>。</w:t>
      </w:r>
      <m:oMath>
        <m:r>
          <w:rPr>
            <w:rFonts w:ascii="Cambria Math" w:hAnsi="Cambria Math"/>
          </w:rPr>
          <m:t>v~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ag</m:t>
            </m:r>
          </m:e>
        </m:rad>
      </m:oMath>
      <w:r>
        <w:rPr>
          <w:rFonts w:hint="eastAsia"/>
        </w:rPr>
        <w:t>。</w:t>
      </w:r>
    </w:p>
    <w:p w14:paraId="6E442C3D" w14:textId="77777777" w:rsidR="007D37BA" w:rsidRDefault="007D37BA" w:rsidP="007D37BA">
      <w:pPr>
        <w:jc w:val="center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75B19647" wp14:editId="38DF067F">
                <wp:extent cx="2752775" cy="2274032"/>
                <wp:effectExtent l="0" t="0" r="0" b="0"/>
                <wp:docPr id="67" name="畫布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3" name="直線接點 73"/>
                        <wps:cNvCnPr>
                          <a:cxnSpLocks noChangeShapeType="1"/>
                        </wps:cNvCnPr>
                        <wps:spPr bwMode="auto">
                          <a:xfrm flipH="1">
                            <a:off x="885676" y="680960"/>
                            <a:ext cx="430947" cy="104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直線接點 74"/>
                        <wps:cNvCnPr>
                          <a:cxnSpLocks noChangeShapeType="1"/>
                        </wps:cNvCnPr>
                        <wps:spPr bwMode="auto">
                          <a:xfrm>
                            <a:off x="1301610" y="668233"/>
                            <a:ext cx="466472" cy="1035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75" name="Group 279"/>
                        <wpg:cNvGrpSpPr>
                          <a:grpSpLocks/>
                        </wpg:cNvGrpSpPr>
                        <wpg:grpSpPr bwMode="auto">
                          <a:xfrm>
                            <a:off x="947734" y="1646934"/>
                            <a:ext cx="820316" cy="249555"/>
                            <a:chOff x="96520" y="632460"/>
                            <a:chExt cx="2378" cy="467"/>
                          </a:xfrm>
                        </wpg:grpSpPr>
                        <wps:wsp>
                          <wps:cNvPr id="76" name="Arc 280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7770" y="632445"/>
                              <a:ext cx="394" cy="423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2881"/>
                                <a:gd name="T2" fmla="*/ 13941 w 31841"/>
                                <a:gd name="T3" fmla="*/ 42881 h 42881"/>
                                <a:gd name="T4" fmla="*/ 10241 w 31841"/>
                                <a:gd name="T5" fmla="*/ 21600 h 42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Arc 281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7509" y="632447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Arc 282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7233" y="632456"/>
                              <a:ext cx="418" cy="425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600 0 0"/>
                                <a:gd name="G2" fmla="+- 21600 0 0"/>
                                <a:gd name="T0" fmla="*/ 1785 w 33626"/>
                                <a:gd name="T1" fmla="*/ 2582 h 43200"/>
                                <a:gd name="T2" fmla="*/ 0 w 33626"/>
                                <a:gd name="T3" fmla="*/ 39542 h 43200"/>
                                <a:gd name="T4" fmla="*/ 12026 w 33626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83"/>
                          <wps:cNvSpPr>
                            <a:spLocks/>
                          </wps:cNvSpPr>
                          <wps:spPr bwMode="auto">
                            <a:xfrm>
                              <a:off x="97781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284"/>
                          <wps:cNvSpPr>
                            <a:spLocks/>
                          </wps:cNvSpPr>
                          <wps:spPr bwMode="auto">
                            <a:xfrm>
                              <a:off x="97518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Arc 285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6982" y="632447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Arc 286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6712" y="632461"/>
                              <a:ext cx="418" cy="419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097 0 0"/>
                                <a:gd name="G2" fmla="+- 21600 0 0"/>
                                <a:gd name="T0" fmla="*/ 16660 w 33626"/>
                                <a:gd name="T1" fmla="*/ 0 h 42697"/>
                                <a:gd name="T2" fmla="*/ 0 w 33626"/>
                                <a:gd name="T3" fmla="*/ 39039 h 42697"/>
                                <a:gd name="T4" fmla="*/ 12026 w 33626"/>
                                <a:gd name="T5" fmla="*/ 21097 h 4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2697" fill="none" extrusionOk="0">
                                  <a:moveTo>
                                    <a:pt x="16660" y="-1"/>
                                  </a:moveTo>
                                  <a:cubicBezTo>
                                    <a:pt x="26567" y="2176"/>
                                    <a:pt x="33626" y="10953"/>
                                    <a:pt x="33626" y="21097"/>
                                  </a:cubicBezTo>
                                  <a:cubicBezTo>
                                    <a:pt x="33626" y="33026"/>
                                    <a:pt x="23955" y="42697"/>
                                    <a:pt x="12026" y="42697"/>
                                  </a:cubicBezTo>
                                  <a:cubicBezTo>
                                    <a:pt x="7743" y="42697"/>
                                    <a:pt x="3557" y="41423"/>
                                    <a:pt x="-1" y="39039"/>
                                  </a:cubicBezTo>
                                </a:path>
                                <a:path w="33626" h="42697" stroke="0" extrusionOk="0">
                                  <a:moveTo>
                                    <a:pt x="16660" y="-1"/>
                                  </a:moveTo>
                                  <a:cubicBezTo>
                                    <a:pt x="26567" y="2176"/>
                                    <a:pt x="33626" y="10953"/>
                                    <a:pt x="33626" y="21097"/>
                                  </a:cubicBezTo>
                                  <a:cubicBezTo>
                                    <a:pt x="33626" y="33026"/>
                                    <a:pt x="23955" y="42697"/>
                                    <a:pt x="12026" y="42697"/>
                                  </a:cubicBezTo>
                                  <a:cubicBezTo>
                                    <a:pt x="7743" y="42697"/>
                                    <a:pt x="3557" y="41423"/>
                                    <a:pt x="-1" y="39039"/>
                                  </a:cubicBezTo>
                                  <a:lnTo>
                                    <a:pt x="12026" y="210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287"/>
                          <wps:cNvSpPr>
                            <a:spLocks/>
                          </wps:cNvSpPr>
                          <wps:spPr bwMode="auto">
                            <a:xfrm>
                              <a:off x="97254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288"/>
                          <wps:cNvSpPr>
                            <a:spLocks/>
                          </wps:cNvSpPr>
                          <wps:spPr bwMode="auto">
                            <a:xfrm>
                              <a:off x="96992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Line 289"/>
                          <wps:cNvCnPr/>
                          <wps:spPr bwMode="auto">
                            <a:xfrm>
                              <a:off x="96520" y="632682"/>
                              <a:ext cx="20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Arc 290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8296" y="632446"/>
                              <a:ext cx="394" cy="422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2881"/>
                                <a:gd name="T2" fmla="*/ 13941 w 31841"/>
                                <a:gd name="T3" fmla="*/ 42881 h 42881"/>
                                <a:gd name="T4" fmla="*/ 10241 w 31841"/>
                                <a:gd name="T5" fmla="*/ 21600 h 42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Arc 291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8035" y="632447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Arc 292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7759" y="632456"/>
                              <a:ext cx="418" cy="426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600 0 0"/>
                                <a:gd name="G2" fmla="+- 21600 0 0"/>
                                <a:gd name="T0" fmla="*/ 1785 w 33626"/>
                                <a:gd name="T1" fmla="*/ 2582 h 43200"/>
                                <a:gd name="T2" fmla="*/ 0 w 33626"/>
                                <a:gd name="T3" fmla="*/ 39542 h 43200"/>
                                <a:gd name="T4" fmla="*/ 12026 w 33626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293"/>
                          <wps:cNvSpPr>
                            <a:spLocks/>
                          </wps:cNvSpPr>
                          <wps:spPr bwMode="auto">
                            <a:xfrm>
                              <a:off x="98307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94"/>
                          <wps:cNvSpPr>
                            <a:spLocks/>
                          </wps:cNvSpPr>
                          <wps:spPr bwMode="auto">
                            <a:xfrm>
                              <a:off x="98045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295"/>
                          <wps:cNvSpPr>
                            <a:spLocks/>
                          </wps:cNvSpPr>
                          <wps:spPr bwMode="auto">
                            <a:xfrm>
                              <a:off x="97781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Line 296"/>
                          <wps:cNvCnPr/>
                          <wps:spPr bwMode="auto">
                            <a:xfrm>
                              <a:off x="98692" y="632682"/>
                              <a:ext cx="20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93" name="橢圓 93"/>
                        <wps:cNvSpPr>
                          <a:spLocks noChangeArrowheads="1"/>
                        </wps:cNvSpPr>
                        <wps:spPr bwMode="auto">
                          <a:xfrm>
                            <a:off x="820751" y="1703526"/>
                            <a:ext cx="127000" cy="139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橢圓 94"/>
                        <wps:cNvSpPr>
                          <a:spLocks noChangeArrowheads="1"/>
                        </wps:cNvSpPr>
                        <wps:spPr bwMode="auto">
                          <a:xfrm>
                            <a:off x="1719981" y="1675407"/>
                            <a:ext cx="127000" cy="139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直線接點 95"/>
                        <wps:cNvCnPr>
                          <a:cxnSpLocks noChangeShapeType="1"/>
                        </wps:cNvCnPr>
                        <wps:spPr bwMode="auto">
                          <a:xfrm>
                            <a:off x="1310616" y="119686"/>
                            <a:ext cx="635" cy="19380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手繪多邊形 96"/>
                        <wps:cNvSpPr>
                          <a:spLocks/>
                        </wps:cNvSpPr>
                        <wps:spPr bwMode="auto">
                          <a:xfrm flipH="1">
                            <a:off x="1301585" y="1079145"/>
                            <a:ext cx="164081" cy="78621"/>
                          </a:xfrm>
                          <a:custGeom>
                            <a:avLst/>
                            <a:gdLst>
                              <a:gd name="G0" fmla="+- 21600 0 0"/>
                              <a:gd name="G1" fmla="+- 3349 0 0"/>
                              <a:gd name="G2" fmla="+- 21600 0 0"/>
                              <a:gd name="T0" fmla="*/ 24540 w 24540"/>
                              <a:gd name="T1" fmla="*/ 24748 h 24949"/>
                              <a:gd name="T2" fmla="*/ 261 w 24540"/>
                              <a:gd name="T3" fmla="*/ 0 h 24949"/>
                              <a:gd name="T4" fmla="*/ 21600 w 24540"/>
                              <a:gd name="T5" fmla="*/ 3349 h 249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540" h="24949" fill="none" extrusionOk="0">
                                <a:moveTo>
                                  <a:pt x="24539" y="24747"/>
                                </a:moveTo>
                                <a:cubicBezTo>
                                  <a:pt x="23565" y="24881"/>
                                  <a:pt x="22583" y="24948"/>
                                  <a:pt x="21600" y="24949"/>
                                </a:cubicBezTo>
                                <a:cubicBezTo>
                                  <a:pt x="9670" y="24949"/>
                                  <a:pt x="0" y="15278"/>
                                  <a:pt x="0" y="3349"/>
                                </a:cubicBezTo>
                                <a:cubicBezTo>
                                  <a:pt x="-1" y="2227"/>
                                  <a:pt x="87" y="1107"/>
                                  <a:pt x="261" y="0"/>
                                </a:cubicBezTo>
                              </a:path>
                              <a:path w="24540" h="24949" stroke="0" extrusionOk="0">
                                <a:moveTo>
                                  <a:pt x="24539" y="24747"/>
                                </a:moveTo>
                                <a:cubicBezTo>
                                  <a:pt x="23565" y="24881"/>
                                  <a:pt x="22583" y="24948"/>
                                  <a:pt x="21600" y="24949"/>
                                </a:cubicBezTo>
                                <a:cubicBezTo>
                                  <a:pt x="9670" y="24949"/>
                                  <a:pt x="0" y="15278"/>
                                  <a:pt x="0" y="3349"/>
                                </a:cubicBezTo>
                                <a:cubicBezTo>
                                  <a:pt x="-1" y="2227"/>
                                  <a:pt x="87" y="1107"/>
                                  <a:pt x="261" y="0"/>
                                </a:cubicBezTo>
                                <a:lnTo>
                                  <a:pt x="21600" y="3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文字方塊 34"/>
                        <wps:cNvSpPr txBox="1">
                          <a:spLocks noChangeArrowheads="1"/>
                        </wps:cNvSpPr>
                        <wps:spPr bwMode="auto">
                          <a:xfrm>
                            <a:off x="1338125" y="1157765"/>
                            <a:ext cx="17780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F07DFE" w14:textId="77777777" w:rsidR="007D37BA" w:rsidRDefault="007D37BA" w:rsidP="007D37B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θ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文字方塊 32"/>
                        <wps:cNvSpPr txBox="1">
                          <a:spLocks noChangeArrowheads="1"/>
                        </wps:cNvSpPr>
                        <wps:spPr bwMode="auto">
                          <a:xfrm>
                            <a:off x="2129441" y="1609571"/>
                            <a:ext cx="254000" cy="2591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E440E" w14:textId="77777777" w:rsidR="007D37BA" w:rsidRPr="00B2066F" w:rsidRDefault="007D37BA" w:rsidP="007D37B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ambria Math" w:hAnsi="Cambria Math"/>
                                  <w:oMath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kern w:val="2"/>
                                    </w:rPr>
                                    <m:t>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00" name="直線接點 10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310431" y="584067"/>
                            <a:ext cx="820" cy="9692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5B19647" id="畫布 67" o:spid="_x0000_s1026" editas="canvas" style="width:216.75pt;height:179.05pt;mso-position-horizontal-relative:char;mso-position-vertical-relative:line" coordsize="27527,227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527;height:22739;visibility:visible;mso-wrap-style:square">
                  <v:fill o:detectmouseclick="t"/>
                  <v:path o:connecttype="none"/>
                </v:shape>
                <v:line id="直線接點 73" o:spid="_x0000_s1028" style="position:absolute;flip:x;visibility:visible;mso-wrap-style:square" from="8856,6809" to="13166,172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" strokeweight="1pt"/>
                <v:line id="直線接點 74" o:spid="_x0000_s1029" style="position:absolute;visibility:visible;mso-wrap-style:square" from="13016,6682" to="17680,170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" strokeweight="1pt"/>
                <v:group id="Group 279" o:spid="_x0000_s1030" style="position:absolute;left:9477;top:16469;width:8203;height:2495" coordorigin="965,6324" coordsize="23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q+t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">
                  <v:shape id="Arc 280" o:spid="_x0000_s1031" style="position:absolute;left:977;top:6324;width:4;height:4;rotation:90;flip:x y;visibility:visible;mso-wrap-style:square;v-text-anchor:top" coordsize="31841,42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" path="m,2582nfc3147,887,6666,-1,10241,,22170,,31841,9670,31841,21600v,10501,-7554,19481,-17901,21280em,2582nsc3147,887,6666,-1,10241,,22170,,31841,9670,31841,21600v,10501,-7554,19481,-17901,21280l10241,21600,,2582xe" filled="f" strokeweight="1.5pt">
                    <v:path arrowok="t" o:extrusionok="f" o:connecttype="custom" o:connectlocs="0,25;173,423;127,213" o:connectangles="0,0,0"/>
                  </v:shape>
                  <v:shape id="Arc 281" o:spid="_x0000_s1032" style="position:absolute;left:975;top:6323;width:4;height:5;rotation:90;flip:x y;visibility:visible;mso-wrap-style:square;v-text-anchor:top" coordsize="31841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path arrowok="t" o:extrusionok="f" o:connecttype="custom" o:connectlocs="0,25;2,399;128,212" o:connectangles="0,0,0"/>
                  </v:shape>
                  <v:shape id="Arc 282" o:spid="_x0000_s1033" style="position:absolute;left:972;top:6324;width:4;height:4;rotation:90;flip:x y;visibility:visible;mso-wrap-style:square;v-text-anchor:top" coordsize="33626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path arrowok="t" o:extrusionok="f" o:connecttype="custom" o:connectlocs="22,25;0,389;149,213" o:connectangles="0,0,0"/>
                  </v:shape>
                  <v:shape id="Freeform 283" o:spid="_x0000_s1034" style="position:absolute;left:977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" path="m,3c30,57,63,63,90,e" filled="f" strokeweight="1.5pt">
                    <v:path arrowok="t" o:connecttype="custom" o:connectlocs="0,4;115,0" o:connectangles="0,0"/>
                  </v:shape>
                  <v:shape id="Freeform 284" o:spid="_x0000_s1035" style="position:absolute;left:975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" path="m,3c30,57,63,63,90,e" filled="f" strokeweight="1.5pt">
                    <v:path arrowok="t" o:connecttype="custom" o:connectlocs="0,4;115,0" o:connectangles="0,0"/>
                  </v:shape>
                  <v:shape id="Arc 285" o:spid="_x0000_s1036" style="position:absolute;left:969;top:6324;width:4;height:4;rotation:90;flip:x y;visibility:visible;mso-wrap-style:square;v-text-anchor:top" coordsize="31841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path arrowok="t" o:extrusionok="f" o:connecttype="custom" o:connectlocs="0,25;2,399;128,212" o:connectangles="0,0,0"/>
                  </v:shape>
                  <v:shape id="Arc 286" o:spid="_x0000_s1037" style="position:absolute;left:967;top:6324;width:4;height:4;rotation:90;flip:x y;visibility:visible;mso-wrap-style:square;v-text-anchor:top" coordsize="33626,426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" path="m16660,-1nfc26567,2176,33626,10953,33626,21097v,11929,-9671,21600,-21600,21600c7743,42697,3557,41423,-1,39039em16660,-1nsc26567,2176,33626,10953,33626,21097v,11929,-9671,21600,-21600,21600c7743,42697,3557,41423,-1,39039l12026,21097,16660,-1xe" filled="f" strokeweight="1.5pt">
                    <v:path arrowok="t" o:extrusionok="f" o:connecttype="custom" o:connectlocs="207,0;0,383;149,207" o:connectangles="0,0,0"/>
                  </v:shape>
                  <v:shape id="Freeform 287" o:spid="_x0000_s1038" style="position:absolute;left:972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" path="m,3c30,57,63,63,90,e" filled="f" strokeweight="1.5pt">
                    <v:path arrowok="t" o:connecttype="custom" o:connectlocs="0,4;115,0" o:connectangles="0,0"/>
                  </v:shape>
                  <v:shape id="Freeform 288" o:spid="_x0000_s1039" style="position:absolute;left:969;top:6328;width:2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" path="m,3c30,57,63,63,90,e" filled="f" strokeweight="1.5pt">
                    <v:path arrowok="t" o:connecttype="custom" o:connectlocs="0,4;115,0" o:connectangles="0,0"/>
                  </v:shape>
                  <v:line id="Line 289" o:spid="_x0000_s1040" style="position:absolute;visibility:visible;mso-wrap-style:square" from="965,6326" to="967,63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" strokeweight="1.5pt"/>
                  <v:shape id="Arc 290" o:spid="_x0000_s1041" style="position:absolute;left:983;top:6323;width:4;height:5;rotation:90;flip:x y;visibility:visible;mso-wrap-style:square;v-text-anchor:top" coordsize="31841,42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" path="m,2582nfc3147,887,6666,-1,10241,,22170,,31841,9670,31841,21600v,10501,-7554,19481,-17901,21280em,2582nsc3147,887,6666,-1,10241,,22170,,31841,9670,31841,21600v,10501,-7554,19481,-17901,21280l10241,21600,,2582xe" filled="f" strokeweight="1.5pt">
                    <v:path arrowok="t" o:extrusionok="f" o:connecttype="custom" o:connectlocs="0,25;173,422;127,213" o:connectangles="0,0,0"/>
                  </v:shape>
                  <v:shape id="Arc 291" o:spid="_x0000_s1042" style="position:absolute;left:980;top:6324;width:4;height:4;rotation:90;flip:x y;visibility:visible;mso-wrap-style:square;v-text-anchor:top" coordsize="31841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path arrowok="t" o:extrusionok="f" o:connecttype="custom" o:connectlocs="0,25;2,399;128,212" o:connectangles="0,0,0"/>
                  </v:shape>
                  <v:shape id="Arc 292" o:spid="_x0000_s1043" style="position:absolute;left:977;top:6324;width:4;height:4;rotation:90;flip:x y;visibility:visible;mso-wrap-style:square;v-text-anchor:top" coordsize="33626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path arrowok="t" o:extrusionok="f" o:connecttype="custom" o:connectlocs="22,25;0,390;149,213" o:connectangles="0,0,0"/>
                  </v:shape>
                  <v:shape id="Freeform 293" o:spid="_x0000_s1044" style="position:absolute;left:983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" path="m,3c30,57,63,63,90,e" filled="f" strokeweight="1.5pt">
                    <v:path arrowok="t" o:connecttype="custom" o:connectlocs="0,4;115,0" o:connectangles="0,0"/>
                  </v:shape>
                  <v:shape id="Freeform 294" o:spid="_x0000_s1045" style="position:absolute;left:980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" path="m,3c30,57,63,63,90,e" filled="f" strokeweight="1.5pt">
                    <v:path arrowok="t" o:connecttype="custom" o:connectlocs="0,4;115,0" o:connectangles="0,0"/>
                  </v:shape>
                  <v:shape id="Freeform 295" o:spid="_x0000_s1046" style="position:absolute;left:977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" path="m,3c30,57,63,63,90,e" filled="f" strokeweight="1.5pt">
                    <v:path arrowok="t" o:connecttype="custom" o:connectlocs="0,4;115,0" o:connectangles="0,0"/>
                  </v:shape>
                  <v:line id="Line 296" o:spid="_x0000_s1047" style="position:absolute;visibility:visible;mso-wrap-style:square" from="986,6326" to="988,63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" strokeweight="1.5pt"/>
                </v:group>
                <v:oval id="橢圓 93" o:spid="_x0000_s1048" style="position:absolute;left:8207;top:17035;width:1270;height:1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" fillcolor="black"/>
                <v:oval id="橢圓 94" o:spid="_x0000_s1049" style="position:absolute;left:17199;top:16754;width:1270;height:1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" fillcolor="black"/>
                <v:line id="直線接點 95" o:spid="_x0000_s1050" style="position:absolute;visibility:visible;mso-wrap-style:square" from="13106,1196" to="13112,205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">
                  <v:stroke dashstyle="dash"/>
                </v:line>
                <v:shape id="手繪多邊形 96" o:spid="_x0000_s1051" style="position:absolute;left:13015;top:10791;width:1641;height:786;flip:x;visibility:visible;mso-wrap-style:square;v-text-anchor:top" coordsize="24540,249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" path="m24539,24747nfc23565,24881,22583,24948,21600,24949,9670,24949,,15278,,3349,-1,2227,87,1107,261,em24539,24747nsc23565,24881,22583,24948,21600,24949,9670,24949,,15278,,3349,-1,2227,87,1107,261,l21600,3349r2939,21398xe" filled="f">
                  <v:path arrowok="t" o:extrusionok="f" o:connecttype="custom" o:connectlocs="164081,77988;1745,0;144423,10554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4" o:spid="_x0000_s1052" type="#_x0000_t202" style="position:absolute;left:13381;top:11577;width:1778;height:21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" filled="f" stroked="f">
                  <v:textbox inset="0,0,0,0">
                    <w:txbxContent>
                      <w:p w14:paraId="49F07DFE" w14:textId="77777777" w:rsidR="007D37BA" w:rsidRDefault="007D37BA" w:rsidP="007D37BA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oMath>
                        </m:oMathPara>
                      </w:p>
                    </w:txbxContent>
                  </v:textbox>
                </v:shape>
                <v:shape id="文字方塊 32" o:spid="_x0000_s1053" type="#_x0000_t202" style="position:absolute;left:21294;top:16095;width:2540;height:25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" stroked="f">
                  <v:textbox inset=".5mm,.5mm,.5mm,.5mm">
                    <w:txbxContent>
                      <w:p w14:paraId="2A1E440E" w14:textId="77777777" w:rsidR="007D37BA" w:rsidRPr="00B2066F" w:rsidRDefault="007D37BA" w:rsidP="007D37B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ambria Math" w:hAnsi="Cambria Math"/>
                            <w:oMath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kern w:val="2"/>
                              </w:rPr>
                              <m:t>M</m:t>
                            </m:r>
                          </m:oMath>
                        </m:oMathPara>
                      </w:p>
                    </w:txbxContent>
                  </v:textbox>
                </v:shape>
                <v:line id="直線接點 100" o:spid="_x0000_s1054" style="position:absolute;flip:x y;visibility:visible;mso-wrap-style:square" from="13104,5840" to="13112,68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" strokeweight="2.25pt"/>
                <w10:anchorlock/>
              </v:group>
            </w:pict>
          </mc:Fallback>
        </mc:AlternateContent>
      </w:r>
      <w:r>
        <w:rPr>
          <w:rFonts w:hint="eastAsia"/>
        </w:rPr>
        <w:t xml:space="preserve">  </w:t>
      </w:r>
      <w:r>
        <w:rPr>
          <w:noProof/>
        </w:rPr>
        <mc:AlternateContent>
          <mc:Choice Requires="wpc">
            <w:drawing>
              <wp:inline distT="0" distB="0" distL="0" distR="0" wp14:anchorId="5F0914C5" wp14:editId="7A6EB336">
                <wp:extent cx="2752775" cy="2274032"/>
                <wp:effectExtent l="0" t="0" r="0" b="0"/>
                <wp:docPr id="2110077747" name="畫布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836167222" name="直線接點 8"/>
                        <wps:cNvCnPr>
                          <a:cxnSpLocks noChangeShapeType="1"/>
                        </wps:cNvCnPr>
                        <wps:spPr bwMode="auto">
                          <a:xfrm flipH="1">
                            <a:off x="543456" y="681215"/>
                            <a:ext cx="758150" cy="7569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7878895" name="直線接點 9"/>
                        <wps:cNvCnPr>
                          <a:cxnSpLocks noChangeShapeType="1"/>
                        </wps:cNvCnPr>
                        <wps:spPr bwMode="auto">
                          <a:xfrm>
                            <a:off x="1301514" y="668117"/>
                            <a:ext cx="954883" cy="803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244629200" name="Group 279"/>
                        <wpg:cNvGrpSpPr>
                          <a:grpSpLocks/>
                        </wpg:cNvGrpSpPr>
                        <wpg:grpSpPr bwMode="auto">
                          <a:xfrm>
                            <a:off x="490050" y="1355187"/>
                            <a:ext cx="1807876" cy="249555"/>
                            <a:chOff x="96520" y="632460"/>
                            <a:chExt cx="2378" cy="467"/>
                          </a:xfrm>
                        </wpg:grpSpPr>
                        <wps:wsp>
                          <wps:cNvPr id="1686832595" name="Arc 280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7770" y="632445"/>
                              <a:ext cx="394" cy="423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2881"/>
                                <a:gd name="T2" fmla="*/ 13941 w 31841"/>
                                <a:gd name="T3" fmla="*/ 42881 h 42881"/>
                                <a:gd name="T4" fmla="*/ 10241 w 31841"/>
                                <a:gd name="T5" fmla="*/ 21600 h 42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0898770" name="Arc 281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7509" y="632447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1025284" name="Arc 282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7233" y="632456"/>
                              <a:ext cx="418" cy="425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600 0 0"/>
                                <a:gd name="G2" fmla="+- 21600 0 0"/>
                                <a:gd name="T0" fmla="*/ 1785 w 33626"/>
                                <a:gd name="T1" fmla="*/ 2582 h 43200"/>
                                <a:gd name="T2" fmla="*/ 0 w 33626"/>
                                <a:gd name="T3" fmla="*/ 39542 h 43200"/>
                                <a:gd name="T4" fmla="*/ 12026 w 33626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8247500" name="Freeform 283"/>
                          <wps:cNvSpPr>
                            <a:spLocks/>
                          </wps:cNvSpPr>
                          <wps:spPr bwMode="auto">
                            <a:xfrm>
                              <a:off x="97781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8145621" name="Freeform 284"/>
                          <wps:cNvSpPr>
                            <a:spLocks/>
                          </wps:cNvSpPr>
                          <wps:spPr bwMode="auto">
                            <a:xfrm>
                              <a:off x="97518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2524338" name="Arc 285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6982" y="632447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3759225" name="Arc 286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6712" y="632461"/>
                              <a:ext cx="418" cy="419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097 0 0"/>
                                <a:gd name="G2" fmla="+- 21600 0 0"/>
                                <a:gd name="T0" fmla="*/ 16660 w 33626"/>
                                <a:gd name="T1" fmla="*/ 0 h 42697"/>
                                <a:gd name="T2" fmla="*/ 0 w 33626"/>
                                <a:gd name="T3" fmla="*/ 39039 h 42697"/>
                                <a:gd name="T4" fmla="*/ 12026 w 33626"/>
                                <a:gd name="T5" fmla="*/ 21097 h 4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2697" fill="none" extrusionOk="0">
                                  <a:moveTo>
                                    <a:pt x="16660" y="-1"/>
                                  </a:moveTo>
                                  <a:cubicBezTo>
                                    <a:pt x="26567" y="2176"/>
                                    <a:pt x="33626" y="10953"/>
                                    <a:pt x="33626" y="21097"/>
                                  </a:cubicBezTo>
                                  <a:cubicBezTo>
                                    <a:pt x="33626" y="33026"/>
                                    <a:pt x="23955" y="42697"/>
                                    <a:pt x="12026" y="42697"/>
                                  </a:cubicBezTo>
                                  <a:cubicBezTo>
                                    <a:pt x="7743" y="42697"/>
                                    <a:pt x="3557" y="41423"/>
                                    <a:pt x="-1" y="39039"/>
                                  </a:cubicBezTo>
                                </a:path>
                                <a:path w="33626" h="42697" stroke="0" extrusionOk="0">
                                  <a:moveTo>
                                    <a:pt x="16660" y="-1"/>
                                  </a:moveTo>
                                  <a:cubicBezTo>
                                    <a:pt x="26567" y="2176"/>
                                    <a:pt x="33626" y="10953"/>
                                    <a:pt x="33626" y="21097"/>
                                  </a:cubicBezTo>
                                  <a:cubicBezTo>
                                    <a:pt x="33626" y="33026"/>
                                    <a:pt x="23955" y="42697"/>
                                    <a:pt x="12026" y="42697"/>
                                  </a:cubicBezTo>
                                  <a:cubicBezTo>
                                    <a:pt x="7743" y="42697"/>
                                    <a:pt x="3557" y="41423"/>
                                    <a:pt x="-1" y="39039"/>
                                  </a:cubicBezTo>
                                  <a:lnTo>
                                    <a:pt x="12026" y="210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5974207" name="Freeform 287"/>
                          <wps:cNvSpPr>
                            <a:spLocks/>
                          </wps:cNvSpPr>
                          <wps:spPr bwMode="auto">
                            <a:xfrm>
                              <a:off x="97254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943753" name="Freeform 288"/>
                          <wps:cNvSpPr>
                            <a:spLocks/>
                          </wps:cNvSpPr>
                          <wps:spPr bwMode="auto">
                            <a:xfrm>
                              <a:off x="96992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3249680" name="Line 289"/>
                          <wps:cNvCnPr/>
                          <wps:spPr bwMode="auto">
                            <a:xfrm>
                              <a:off x="96520" y="632682"/>
                              <a:ext cx="20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2886635" name="Arc 290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8296" y="632446"/>
                              <a:ext cx="394" cy="422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2881"/>
                                <a:gd name="T2" fmla="*/ 13941 w 31841"/>
                                <a:gd name="T3" fmla="*/ 42881 h 42881"/>
                                <a:gd name="T4" fmla="*/ 10241 w 31841"/>
                                <a:gd name="T5" fmla="*/ 21600 h 42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3180894" name="Arc 291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8035" y="632447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0732798" name="Arc 292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7759" y="632456"/>
                              <a:ext cx="418" cy="426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600 0 0"/>
                                <a:gd name="G2" fmla="+- 21600 0 0"/>
                                <a:gd name="T0" fmla="*/ 1785 w 33626"/>
                                <a:gd name="T1" fmla="*/ 2582 h 43200"/>
                                <a:gd name="T2" fmla="*/ 0 w 33626"/>
                                <a:gd name="T3" fmla="*/ 39542 h 43200"/>
                                <a:gd name="T4" fmla="*/ 12026 w 33626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8564266" name="Freeform 293"/>
                          <wps:cNvSpPr>
                            <a:spLocks/>
                          </wps:cNvSpPr>
                          <wps:spPr bwMode="auto">
                            <a:xfrm>
                              <a:off x="98307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018618" name="Freeform 294"/>
                          <wps:cNvSpPr>
                            <a:spLocks/>
                          </wps:cNvSpPr>
                          <wps:spPr bwMode="auto">
                            <a:xfrm>
                              <a:off x="98045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096991" name="Freeform 295"/>
                          <wps:cNvSpPr>
                            <a:spLocks/>
                          </wps:cNvSpPr>
                          <wps:spPr bwMode="auto">
                            <a:xfrm>
                              <a:off x="97781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6822990" name="Line 296"/>
                          <wps:cNvCnPr/>
                          <wps:spPr bwMode="auto">
                            <a:xfrm>
                              <a:off x="98692" y="632682"/>
                              <a:ext cx="20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038470341" name="橢圓 29"/>
                        <wps:cNvSpPr>
                          <a:spLocks noChangeArrowheads="1"/>
                        </wps:cNvSpPr>
                        <wps:spPr bwMode="auto">
                          <a:xfrm>
                            <a:off x="454765" y="1401924"/>
                            <a:ext cx="127000" cy="139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076935" name="橢圓 30"/>
                        <wps:cNvSpPr>
                          <a:spLocks noChangeArrowheads="1"/>
                        </wps:cNvSpPr>
                        <wps:spPr bwMode="auto">
                          <a:xfrm>
                            <a:off x="2170927" y="1401921"/>
                            <a:ext cx="127000" cy="139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433206" name="直線接點 31"/>
                        <wps:cNvCnPr>
                          <a:cxnSpLocks noChangeShapeType="1"/>
                        </wps:cNvCnPr>
                        <wps:spPr bwMode="auto">
                          <a:xfrm>
                            <a:off x="1310616" y="119686"/>
                            <a:ext cx="635" cy="19380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9728886" name="直線接點 6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310431" y="584067"/>
                            <a:ext cx="820" cy="9692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347592" name="弧形箭號 (上彎) 116"/>
                        <wps:cNvSpPr/>
                        <wps:spPr>
                          <a:xfrm>
                            <a:off x="906270" y="612778"/>
                            <a:ext cx="875420" cy="239385"/>
                          </a:xfrm>
                          <a:prstGeom prst="curvedUp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5836310" id="畫布 99" o:spid="_x0000_s1026" editas="canvas" style="width:216.75pt;height:179.05pt;mso-position-horizontal-relative:char;mso-position-vertical-relative:line" coordsize="27527,227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">
                <v:shape id="_x0000_s1027" type="#_x0000_t75" style="position:absolute;width:27527;height:22739;visibility:visible;mso-wrap-style:square">
                  <v:fill o:detectmouseclick="t"/>
                  <v:path o:connecttype="none"/>
                </v:shape>
                <v:line id="直線接點 8" o:spid="_x0000_s1028" style="position:absolute;flip:x;visibility:visible;mso-wrap-style:square" from="5434,6812" to="13016,14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" strokeweight="1pt"/>
                <v:line id="直線接點 9" o:spid="_x0000_s1029" style="position:absolute;visibility:visible;mso-wrap-style:square" from="13015,6681" to="22563,147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" strokeweight="1pt"/>
                <v:group id="Group 279" o:spid="_x0000_s1030" style="position:absolute;left:4900;top:13551;width:18079;height:2496" coordorigin="965,6324" coordsize="23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">
                  <v:shape id="Arc 280" o:spid="_x0000_s1031" style="position:absolute;left:977;top:6324;width:4;height:4;rotation:90;flip:x y;visibility:visible;mso-wrap-style:square;v-text-anchor:top" coordsize="31841,42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" path="m,2582nfc3147,887,6666,-1,10241,,22170,,31841,9670,31841,21600v,10501,-7554,19481,-17901,21280em,2582nsc3147,887,6666,-1,10241,,22170,,31841,9670,31841,21600v,10501,-7554,19481,-17901,21280l10241,21600,,2582xe" filled="f" strokeweight="1.5pt">
                    <v:path arrowok="t" o:extrusionok="f" o:connecttype="custom" o:connectlocs="0,25;173,423;127,213" o:connectangles="0,0,0"/>
                  </v:shape>
                  <v:shape id="Arc 281" o:spid="_x0000_s1032" style="position:absolute;left:975;top:6323;width:4;height:5;rotation:90;flip:x y;visibility:visible;mso-wrap-style:square;v-text-anchor:top" coordsize="31841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path arrowok="t" o:extrusionok="f" o:connecttype="custom" o:connectlocs="0,25;2,399;128,212" o:connectangles="0,0,0"/>
                  </v:shape>
                  <v:shape id="Arc 282" o:spid="_x0000_s1033" style="position:absolute;left:972;top:6324;width:4;height:4;rotation:90;flip:x y;visibility:visible;mso-wrap-style:square;v-text-anchor:top" coordsize="33626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path arrowok="t" o:extrusionok="f" o:connecttype="custom" o:connectlocs="22,25;0,389;149,213" o:connectangles="0,0,0"/>
                  </v:shape>
                  <v:shape id="Freeform 283" o:spid="_x0000_s1034" style="position:absolute;left:977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" path="m,3c30,57,63,63,90,e" filled="f" strokeweight="1.5pt">
                    <v:path arrowok="t" o:connecttype="custom" o:connectlocs="0,4;115,0" o:connectangles="0,0"/>
                  </v:shape>
                  <v:shape id="Freeform 284" o:spid="_x0000_s1035" style="position:absolute;left:975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" path="m,3c30,57,63,63,90,e" filled="f" strokeweight="1.5pt">
                    <v:path arrowok="t" o:connecttype="custom" o:connectlocs="0,4;115,0" o:connectangles="0,0"/>
                  </v:shape>
                  <v:shape id="Arc 285" o:spid="_x0000_s1036" style="position:absolute;left:969;top:6324;width:4;height:4;rotation:90;flip:x y;visibility:visible;mso-wrap-style:square;v-text-anchor:top" coordsize="31841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path arrowok="t" o:extrusionok="f" o:connecttype="custom" o:connectlocs="0,25;2,399;128,212" o:connectangles="0,0,0"/>
                  </v:shape>
                  <v:shape id="Arc 286" o:spid="_x0000_s1037" style="position:absolute;left:967;top:6324;width:4;height:4;rotation:90;flip:x y;visibility:visible;mso-wrap-style:square;v-text-anchor:top" coordsize="33626,426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" path="m16660,-1nfc26567,2176,33626,10953,33626,21097v,11929,-9671,21600,-21600,21600c7743,42697,3557,41423,-1,39039em16660,-1nsc26567,2176,33626,10953,33626,21097v,11929,-9671,21600,-21600,21600c7743,42697,3557,41423,-1,39039l12026,21097,16660,-1xe" filled="f" strokeweight="1.5pt">
                    <v:path arrowok="t" o:extrusionok="f" o:connecttype="custom" o:connectlocs="207,0;0,383;149,207" o:connectangles="0,0,0"/>
                  </v:shape>
                  <v:shape id="Freeform 287" o:spid="_x0000_s1038" style="position:absolute;left:972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" path="m,3c30,57,63,63,90,e" filled="f" strokeweight="1.5pt">
                    <v:path arrowok="t" o:connecttype="custom" o:connectlocs="0,4;115,0" o:connectangles="0,0"/>
                  </v:shape>
                  <v:shape id="Freeform 288" o:spid="_x0000_s1039" style="position:absolute;left:969;top:6328;width:2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" path="m,3c30,57,63,63,90,e" filled="f" strokeweight="1.5pt">
                    <v:path arrowok="t" o:connecttype="custom" o:connectlocs="0,4;115,0" o:connectangles="0,0"/>
                  </v:shape>
                  <v:line id="Line 289" o:spid="_x0000_s1040" style="position:absolute;visibility:visible;mso-wrap-style:square" from="965,6326" to="967,63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" strokeweight="1.5pt"/>
                  <v:shape id="Arc 290" o:spid="_x0000_s1041" style="position:absolute;left:983;top:6323;width:4;height:5;rotation:90;flip:x y;visibility:visible;mso-wrap-style:square;v-text-anchor:top" coordsize="31841,42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" path="m,2582nfc3147,887,6666,-1,10241,,22170,,31841,9670,31841,21600v,10501,-7554,19481,-17901,21280em,2582nsc3147,887,6666,-1,10241,,22170,,31841,9670,31841,21600v,10501,-7554,19481,-17901,21280l10241,21600,,2582xe" filled="f" strokeweight="1.5pt">
                    <v:path arrowok="t" o:extrusionok="f" o:connecttype="custom" o:connectlocs="0,25;173,422;127,213" o:connectangles="0,0,0"/>
                  </v:shape>
                  <v:shape id="Arc 291" o:spid="_x0000_s1042" style="position:absolute;left:980;top:6324;width:4;height:4;rotation:90;flip:x y;visibility:visible;mso-wrap-style:square;v-text-anchor:top" coordsize="31841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path arrowok="t" o:extrusionok="f" o:connecttype="custom" o:connectlocs="0,25;2,399;128,212" o:connectangles="0,0,0"/>
                  </v:shape>
                  <v:shape id="Arc 292" o:spid="_x0000_s1043" style="position:absolute;left:977;top:6324;width:4;height:4;rotation:90;flip:x y;visibility:visible;mso-wrap-style:square;v-text-anchor:top" coordsize="33626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path arrowok="t" o:extrusionok="f" o:connecttype="custom" o:connectlocs="22,25;0,390;149,213" o:connectangles="0,0,0"/>
                  </v:shape>
                  <v:shape id="Freeform 293" o:spid="_x0000_s1044" style="position:absolute;left:983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" path="m,3c30,57,63,63,90,e" filled="f" strokeweight="1.5pt">
                    <v:path arrowok="t" o:connecttype="custom" o:connectlocs="0,4;115,0" o:connectangles="0,0"/>
                  </v:shape>
                  <v:shape id="Freeform 294" o:spid="_x0000_s1045" style="position:absolute;left:980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" path="m,3c30,57,63,63,90,e" filled="f" strokeweight="1.5pt">
                    <v:path arrowok="t" o:connecttype="custom" o:connectlocs="0,4;115,0" o:connectangles="0,0"/>
                  </v:shape>
                  <v:shape id="Freeform 295" o:spid="_x0000_s1046" style="position:absolute;left:977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" path="m,3c30,57,63,63,90,e" filled="f" strokeweight="1.5pt">
                    <v:path arrowok="t" o:connecttype="custom" o:connectlocs="0,4;115,0" o:connectangles="0,0"/>
                  </v:shape>
                  <v:line id="Line 296" o:spid="_x0000_s1047" style="position:absolute;visibility:visible;mso-wrap-style:square" from="986,6326" to="988,63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" strokeweight="1.5pt"/>
                </v:group>
                <v:oval id="橢圓 29" o:spid="_x0000_s1048" style="position:absolute;left:4547;top:14019;width:1270;height:1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" fillcolor="black"/>
                <v:oval id="橢圓 30" o:spid="_x0000_s1049" style="position:absolute;left:21709;top:14019;width:1270;height:1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" fillcolor="black"/>
                <v:line id="直線接點 31" o:spid="_x0000_s1050" style="position:absolute;visibility:visible;mso-wrap-style:square" from="13106,1196" to="13112,205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">
                  <v:stroke dashstyle="dash"/>
                </v:line>
                <v:line id="直線接點 68" o:spid="_x0000_s1051" style="position:absolute;flip:x y;visibility:visible;mso-wrap-style:square" from="13104,5840" to="13112,68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" strokeweight="2.25pt"/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弧形箭號 (上彎) 116" o:spid="_x0000_s1052" type="#_x0000_t104" style="position:absolute;left:9062;top:6127;width:8754;height:239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" adj="18647,20862,5400" fillcolor="black [3213]" stroked="f" strokeweight="2pt"/>
                <w10:anchorlock/>
              </v:group>
            </w:pict>
          </mc:Fallback>
        </mc:AlternateContent>
      </w:r>
    </w:p>
    <w:p w14:paraId="65CB0BED" w14:textId="2CC62E71" w:rsidR="003F240D" w:rsidRPr="00D029A5" w:rsidRDefault="003F240D" w:rsidP="007D37BA">
      <w:pPr>
        <w:tabs>
          <w:tab w:val="left" w:pos="600"/>
          <w:tab w:val="left" w:pos="1728"/>
        </w:tabs>
        <w:snapToGrid w:val="0"/>
        <w:spacing w:line="360" w:lineRule="auto"/>
        <w:rPr>
          <w:rFonts w:eastAsiaTheme="minorEastAsia"/>
          <w:spacing w:val="20"/>
        </w:rPr>
      </w:pPr>
    </w:p>
    <w:p w14:paraId="0628321C" w14:textId="77777777" w:rsidR="002D33B3" w:rsidRPr="002D33B3" w:rsidRDefault="00C64548" w:rsidP="002D33B3">
      <w:pPr>
        <w:pStyle w:val="ListParagraph"/>
        <w:numPr>
          <w:ilvl w:val="0"/>
          <w:numId w:val="10"/>
        </w:numPr>
        <w:spacing w:line="360" w:lineRule="auto"/>
        <w:ind w:leftChars="0" w:left="357" w:hanging="357"/>
        <w:jc w:val="left"/>
      </w:pPr>
      <w:r>
        <w:rPr>
          <w:rFonts w:hint="eastAsia"/>
        </w:rPr>
        <w:t>考慮一垂直牆面及</w:t>
      </w:r>
      <w:r w:rsidR="00042B9D">
        <w:rPr>
          <w:rFonts w:hint="eastAsia"/>
        </w:rPr>
        <w:t>兩個方塊，上方方塊質量為</w:t>
      </w:r>
      <m:oMath>
        <m:r>
          <m:rPr>
            <m:sty m:val="p"/>
          </m:rPr>
          <w:rPr>
            <w:rFonts w:ascii="Cambria Math" w:hAnsi="Cambria Math" w:hint="eastAsia"/>
          </w:rPr>
          <m:t>2.0kg</m:t>
        </m:r>
      </m:oMath>
      <w:r w:rsidR="00042B9D">
        <w:rPr>
          <w:rFonts w:hint="eastAsia"/>
        </w:rPr>
        <w:t>，貼著牆面，下方方塊質量為</w:t>
      </w:r>
      <m:oMath>
        <m:r>
          <m:rPr>
            <m:sty m:val="p"/>
          </m:rPr>
          <w:rPr>
            <w:rFonts w:ascii="Cambria Math" w:hAnsi="Cambria Math" w:hint="eastAsia"/>
          </w:rPr>
          <m:t>1.0kg</m:t>
        </m:r>
      </m:oMath>
      <w:r w:rsidR="00042B9D">
        <w:rPr>
          <w:rFonts w:hint="eastAsia"/>
        </w:rPr>
        <w:t>，頂著上方方塊，但未接觸牆面。由下方方塊下方</w:t>
      </w:r>
      <w:r>
        <w:rPr>
          <w:rFonts w:hint="eastAsia"/>
        </w:rPr>
        <w:t>，對此方塊沿鉛直向</w:t>
      </w:r>
      <w:r w:rsidR="00042B9D">
        <w:rPr>
          <w:rFonts w:hint="eastAsia"/>
        </w:rPr>
        <w:t>上</w:t>
      </w:r>
      <w:r>
        <w:rPr>
          <w:rFonts w:hint="eastAsia"/>
        </w:rPr>
        <w:t>的</w:t>
      </w:r>
      <w:r w:rsidR="00042B9D">
        <w:rPr>
          <w:rFonts w:hint="eastAsia"/>
        </w:rPr>
        <w:t>方向施力</w:t>
      </w:r>
      <m:oMath>
        <m:r>
          <m:rPr>
            <m:sty m:val="p"/>
          </m:rPr>
          <w:rPr>
            <w:rFonts w:ascii="Cambria Math" w:hAnsi="Cambria Math" w:hint="eastAsia"/>
          </w:rPr>
          <m:t>30N</m:t>
        </m:r>
      </m:oMath>
      <w:r w:rsidR="00042B9D">
        <w:rPr>
          <w:rFonts w:hint="eastAsia"/>
        </w:rPr>
        <w:t>，對上方方塊側面亦施一力，大小為</w:t>
      </w:r>
      <m:oMath>
        <m:r>
          <m:rPr>
            <m:sty m:val="p"/>
          </m:rPr>
          <w:rPr>
            <w:rFonts w:ascii="Cambria Math" w:hAnsi="Cambria Math" w:hint="eastAsia"/>
          </w:rPr>
          <m:t>30N</m:t>
        </m:r>
      </m:oMath>
      <w:r>
        <w:rPr>
          <w:rFonts w:hint="eastAsia"/>
        </w:rPr>
        <w:t>，方向與鉛直</w:t>
      </w:r>
      <w:r w:rsidR="00E77380">
        <w:rPr>
          <w:rFonts w:hint="eastAsia"/>
        </w:rPr>
        <w:t>方向夾角為</w:t>
      </w:r>
      <m:oMath>
        <m:r>
          <m:rPr>
            <m:sty m:val="p"/>
          </m:rPr>
          <w:rPr>
            <w:rFonts w:ascii="Cambria Math" w:hAnsi="Cambria Math"/>
          </w:rPr>
          <m:t>60°</m:t>
        </m:r>
      </m:oMath>
      <w:r w:rsidR="00E77380">
        <w:rPr>
          <w:rFonts w:hint="eastAsia"/>
        </w:rPr>
        <w:t>，如圖所示。方塊與牆面之間的動摩擦係數為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=0.5</m:t>
        </m:r>
      </m:oMath>
      <w:r>
        <w:rPr>
          <w:rFonts w:hint="eastAsia"/>
        </w:rPr>
        <w:t>。</w:t>
      </w:r>
      <w:r w:rsidR="002E3D9F">
        <w:rPr>
          <w:rFonts w:hint="eastAsia"/>
        </w:rPr>
        <w:t>已知</w:t>
      </w:r>
      <w:r>
        <w:rPr>
          <w:rFonts w:hint="eastAsia"/>
        </w:rPr>
        <w:t>方塊向上</w:t>
      </w:r>
      <w:r w:rsidR="002E3D9F">
        <w:rPr>
          <w:rFonts w:hint="eastAsia"/>
        </w:rPr>
        <w:t>加速</w:t>
      </w:r>
      <w:r w:rsidR="00E77380">
        <w:rPr>
          <w:rFonts w:hint="eastAsia"/>
        </w:rPr>
        <w:t>移</w:t>
      </w:r>
      <w:r>
        <w:rPr>
          <w:rFonts w:hint="eastAsia"/>
        </w:rPr>
        <w:t>動</w:t>
      </w:r>
      <w:r w:rsidR="00E77380">
        <w:rPr>
          <w:rFonts w:hint="eastAsia"/>
        </w:rPr>
        <w:t>，</w:t>
      </w:r>
      <w:r w:rsidR="002E3D9F">
        <w:rPr>
          <w:rFonts w:hint="eastAsia"/>
        </w:rPr>
        <w:t>一直維持圖中的組合樣態，</w:t>
      </w:r>
      <w:r w:rsidR="00E77380">
        <w:rPr>
          <w:rFonts w:hint="eastAsia"/>
        </w:rPr>
        <w:t>並未旋轉</w:t>
      </w:r>
      <w:r w:rsidR="002E3D9F">
        <w:rPr>
          <w:rFonts w:hint="eastAsia"/>
        </w:rPr>
        <w:t>或翻覆</w:t>
      </w:r>
      <w:r w:rsidR="00E77380">
        <w:rPr>
          <w:rFonts w:hint="eastAsia"/>
        </w:rPr>
        <w:t>。計算方塊的加速度</w:t>
      </w:r>
      <m:oMath>
        <m:r>
          <w:rPr>
            <w:rFonts w:ascii="Cambria Math" w:hAnsi="Cambria Math"/>
          </w:rPr>
          <m:t>a</m:t>
        </m:r>
      </m:oMath>
      <w:r w:rsidR="00E77380">
        <w:rPr>
          <w:rFonts w:hint="eastAsia"/>
        </w:rPr>
        <w:t>，以及上方方塊對下方方塊的施力</w:t>
      </w:r>
      <m:oMath>
        <m:r>
          <w:rPr>
            <w:rFonts w:ascii="Cambria Math" w:hAnsi="Cambria Math"/>
          </w:rPr>
          <m:t>T</m:t>
        </m:r>
      </m:oMath>
      <w:r w:rsidR="00E77380">
        <w:rPr>
          <w:rFonts w:hint="eastAsia"/>
        </w:rPr>
        <w:t>。</w:t>
      </w:r>
      <w:r w:rsidR="00E77380" w:rsidRPr="002C2909">
        <w:rPr>
          <w:rFonts w:ascii="Times New Roman" w:hAnsi="Times New Roman"/>
        </w:rPr>
        <w:t>(20)</w:t>
      </w:r>
    </w:p>
    <w:p w14:paraId="35377109" w14:textId="612810C4" w:rsidR="000D3BFF" w:rsidRDefault="002E3D9F" w:rsidP="002D33B3">
      <w:pPr>
        <w:pStyle w:val="ListParagraph"/>
        <w:spacing w:line="360" w:lineRule="auto"/>
        <w:ind w:leftChars="0" w:left="357"/>
        <w:jc w:val="center"/>
      </w:pPr>
      <w:r w:rsidRPr="00C6454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156ABA" wp14:editId="28C024C4">
                <wp:simplePos x="0" y="0"/>
                <wp:positionH relativeFrom="column">
                  <wp:posOffset>2216890</wp:posOffset>
                </wp:positionH>
                <wp:positionV relativeFrom="paragraph">
                  <wp:posOffset>590079</wp:posOffset>
                </wp:positionV>
                <wp:extent cx="503988" cy="200660"/>
                <wp:effectExtent l="0" t="0" r="4445" b="254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88" cy="2006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B28B99E" w14:textId="77777777" w:rsidR="00C64548" w:rsidRPr="002E3D9F" w:rsidRDefault="00C64548" w:rsidP="00C6454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60°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56ABA" id="矩形 21" o:spid="_x0000_s1055" style="position:absolute;left:0;text-align:left;margin-left:174.55pt;margin-top:46.45pt;width:39.7pt;height:15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" filled="f" stroked="f" strokeweight="2pt">
                <v:textbox inset="0,0,0,0">
                  <w:txbxContent>
                    <w:p w14:paraId="5B28B99E" w14:textId="77777777" w:rsidR="00C64548" w:rsidRPr="002E3D9F" w:rsidRDefault="00C64548" w:rsidP="00C64548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60°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067395">
        <w:rPr>
          <w:noProof/>
        </w:rPr>
        <mc:AlternateContent>
          <mc:Choice Requires="wpc">
            <w:drawing>
              <wp:inline distT="0" distB="0" distL="0" distR="0" wp14:anchorId="086DCAFE" wp14:editId="6E4F385C">
                <wp:extent cx="2860040" cy="1767142"/>
                <wp:effectExtent l="0" t="0" r="0" b="0"/>
                <wp:docPr id="210" name="畫布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7" name="Rectangle 7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992913" y="294677"/>
                            <a:ext cx="380953" cy="5139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75"/>
                        <wps:cNvCnPr>
                          <a:cxnSpLocks noChangeShapeType="1"/>
                        </wps:cNvCnPr>
                        <wps:spPr bwMode="auto">
                          <a:xfrm flipV="1">
                            <a:off x="396770" y="482024"/>
                            <a:ext cx="529750" cy="3255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7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063214" y="528652"/>
                            <a:ext cx="1481966" cy="72744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B60B00" w14:textId="77777777" w:rsidR="005C1C94" w:rsidRDefault="005C1C94" w:rsidP="000D3B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997976" y="771079"/>
                            <a:ext cx="380365" cy="322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5"/>
                        <wps:cNvCnPr>
                          <a:cxnSpLocks noChangeShapeType="1"/>
                        </wps:cNvCnPr>
                        <wps:spPr bwMode="auto">
                          <a:xfrm flipV="1">
                            <a:off x="1203482" y="1122620"/>
                            <a:ext cx="0" cy="351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向上箭號 20"/>
                        <wps:cNvSpPr/>
                        <wps:spPr>
                          <a:xfrm>
                            <a:off x="1074745" y="91982"/>
                            <a:ext cx="196004" cy="201072"/>
                          </a:xfrm>
                          <a:prstGeom prst="up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0922745" name="矩形 21"/>
                        <wps:cNvSpPr/>
                        <wps:spPr>
                          <a:xfrm>
                            <a:off x="115068" y="752772"/>
                            <a:ext cx="473710" cy="20066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9E1964B" w14:textId="16DE5950" w:rsidR="002E3D9F" w:rsidRPr="002E3D9F" w:rsidRDefault="002E3D9F" w:rsidP="002E3D9F">
                              <w:pPr>
                                <w:jc w:val="center"/>
                                <w:rPr>
                                  <w:rFonts w:ascii="Cambria Math" w:hAnsi="Cambria Math" w:cs="PMingLiU"/>
                                  <w:sz w:val="16"/>
                                  <w:szCs w:val="1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30N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3740928" name="矩形 21"/>
                        <wps:cNvSpPr/>
                        <wps:spPr>
                          <a:xfrm>
                            <a:off x="797674" y="1337803"/>
                            <a:ext cx="473075" cy="20066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5D7C808" w14:textId="77777777" w:rsidR="002E3D9F" w:rsidRDefault="002E3D9F" w:rsidP="002E3D9F">
                              <w:pPr>
                                <w:jc w:val="center"/>
                                <w:rPr>
                                  <w:rFonts w:ascii="Cambria Math" w:hAnsi="Cambria Math" w:cs="PMingLiU"/>
                                  <w:sz w:val="16"/>
                                  <w:szCs w:val="1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PMingLiU"/>
                                      <w:sz w:val="16"/>
                                      <w:szCs w:val="16"/>
                                    </w:rPr>
                                    <m:t>30N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530621" name="矩形 21"/>
                        <wps:cNvSpPr/>
                        <wps:spPr>
                          <a:xfrm>
                            <a:off x="792355" y="0"/>
                            <a:ext cx="473710" cy="293379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703AD5E" w14:textId="407EA1E5" w:rsidR="002D33B3" w:rsidRPr="002D33B3" w:rsidRDefault="002D33B3" w:rsidP="002D33B3">
                              <w:pPr>
                                <w:jc w:val="center"/>
                                <w:rPr>
                                  <w:rFonts w:ascii="Cambria Math" w:hAnsi="Cambria Math" w:cs="PMingLiU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86DCAFE" id="畫布 71" o:spid="_x0000_s1056" editas="canvas" style="width:225.2pt;height:139.15pt;mso-position-horizontal-relative:char;mso-position-vertical-relative:line" coordsize="28600,176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">
                <v:shape id="_x0000_s1057" type="#_x0000_t75" style="position:absolute;width:28600;height:17665;visibility:visible;mso-wrap-style:square">
                  <v:fill o:detectmouseclick="t"/>
                  <v:path o:connecttype="none"/>
                </v:shape>
                <v:rect id="Rectangle 73" o:spid="_x0000_s1058" style="position:absolute;left:9929;top:2946;width:3810;height:5139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" fillcolor="white [3212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5" o:spid="_x0000_s1059" type="#_x0000_t32" style="position:absolute;left:3967;top:4820;width:5298;height:325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">
                  <v:stroke endarrow="block"/>
                </v:shape>
                <v:rect id="Rectangle 73" o:spid="_x0000_s1060" style="position:absolute;left:10632;top:5285;width:14820;height:7275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" fillcolor="gray [1629]" stroked="f">
                  <v:textbox>
                    <w:txbxContent>
                      <w:p w14:paraId="12B60B00" w14:textId="77777777" w:rsidR="005C1C94" w:rsidRDefault="005C1C94" w:rsidP="000D3BFF"/>
                    </w:txbxContent>
                  </v:textbox>
                </v:rect>
                <v:rect id="Rectangle 73" o:spid="_x0000_s1061" style="position:absolute;left:9979;top:7711;width:3804;height:3226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" fillcolor="white [3212]"/>
                <v:shape id="AutoShape 75" o:spid="_x0000_s1062" type="#_x0000_t32" style="position:absolute;left:12034;top:11226;width:0;height:3514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">
                  <v:stroke endarrow="block"/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向上箭號 20" o:spid="_x0000_s1063" type="#_x0000_t68" style="position:absolute;left:10747;top:919;width:1960;height:20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" adj="10528" fillcolor="black [3213]" stroked="f" strokeweight="2pt"/>
                <v:rect id="_x0000_s1064" style="position:absolute;left:1150;top:7527;width:4737;height:20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" filled="f" stroked="f" strokeweight="2pt">
                  <v:textbox inset="0,0,0,0">
                    <w:txbxContent>
                      <w:p w14:paraId="49E1964B" w14:textId="16DE5950" w:rsidR="002E3D9F" w:rsidRPr="002E3D9F" w:rsidRDefault="002E3D9F" w:rsidP="002E3D9F">
                        <w:pPr>
                          <w:jc w:val="center"/>
                          <w:rPr>
                            <w:rFonts w:ascii="Cambria Math" w:hAnsi="Cambria Math" w:cs="PMingLiU"/>
                            <w:sz w:val="16"/>
                            <w:szCs w:val="16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16"/>
                                <w:szCs w:val="16"/>
                              </w:rPr>
                              <m:t>30N</m:t>
                            </m:r>
                          </m:oMath>
                        </m:oMathPara>
                      </w:p>
                    </w:txbxContent>
                  </v:textbox>
                </v:rect>
                <v:rect id="_x0000_s1065" style="position:absolute;left:7976;top:13378;width:4731;height:20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" filled="f" stroked="f" strokeweight="2pt">
                  <v:textbox inset="0,0,0,0">
                    <w:txbxContent>
                      <w:p w14:paraId="05D7C808" w14:textId="77777777" w:rsidR="002E3D9F" w:rsidRDefault="002E3D9F" w:rsidP="002E3D9F">
                        <w:pPr>
                          <w:jc w:val="center"/>
                          <w:rPr>
                            <w:rFonts w:ascii="Cambria Math" w:hAnsi="Cambria Math" w:cs="PMingLiU"/>
                            <w:sz w:val="16"/>
                            <w:szCs w:val="16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PMingLiU"/>
                                <w:sz w:val="16"/>
                                <w:szCs w:val="16"/>
                              </w:rPr>
                              <m:t>30N</m:t>
                            </m:r>
                          </m:oMath>
                        </m:oMathPara>
                      </w:p>
                    </w:txbxContent>
                  </v:textbox>
                </v:rect>
                <v:rect id="_x0000_s1066" style="position:absolute;left:7923;width:4737;height:29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" filled="f" stroked="f" strokeweight="2pt">
                  <v:textbox inset="0,0,0,0">
                    <w:txbxContent>
                      <w:p w14:paraId="2703AD5E" w14:textId="407EA1E5" w:rsidR="002D33B3" w:rsidRPr="002D33B3" w:rsidRDefault="002D33B3" w:rsidP="002D33B3">
                        <w:pPr>
                          <w:jc w:val="center"/>
                          <w:rPr>
                            <w:rFonts w:ascii="Cambria Math" w:hAnsi="Cambria Math" w:cs="PMingLiU"/>
                            <w:i/>
                            <w:iCs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Theme="minorEastAsia" w:hAnsi="Cambria Math" w:cstheme="minorBidi"/>
                                <w:sz w:val="20"/>
                                <w:szCs w:val="20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AF84907" w14:textId="486650C7" w:rsidR="00D6189E" w:rsidRDefault="00D6189E" w:rsidP="00D6189E">
      <w:pPr>
        <w:widowControl/>
        <w:ind w:leftChars="177" w:left="425"/>
      </w:pPr>
      <w:r>
        <w:rPr>
          <w:rFonts w:hint="eastAsia"/>
        </w:rPr>
        <w:t>解答：假設上方方塊對下方方塊的施力為</w:t>
      </w:r>
      <m:oMath>
        <m:r>
          <w:rPr>
            <w:rFonts w:ascii="Cambria Math" w:hAnsi="Cambria Math"/>
          </w:rPr>
          <m:t>T</m:t>
        </m:r>
      </m:oMath>
      <w:r>
        <w:rPr>
          <w:rFonts w:hint="eastAsia"/>
        </w:rPr>
        <w:t>，下方方塊滿足以下牛頓定律：</w:t>
      </w:r>
    </w:p>
    <w:p w14:paraId="12165475" w14:textId="6211A3EB" w:rsidR="00A8514D" w:rsidRPr="00A1113B" w:rsidRDefault="00111023" w:rsidP="00D6189E">
      <w:pPr>
        <w:widowControl/>
        <w:ind w:leftChars="177" w:left="425"/>
      </w:pPr>
      <m:oMathPara>
        <m:oMath>
          <m:r>
            <m:rPr>
              <m:sty m:val="p"/>
            </m:rPr>
            <w:rPr>
              <w:rFonts w:ascii="Cambria Math" w:hAnsi="Cambria Math"/>
            </w:rPr>
            <m:t>30-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-1.0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=1.0</m:t>
          </m:r>
          <m:r>
            <w:rPr>
              <w:rFonts w:ascii="Cambria Math" w:hAnsi="Cambria Math"/>
            </w:rPr>
            <m:t>a</m:t>
          </m:r>
        </m:oMath>
      </m:oMathPara>
    </w:p>
    <w:p w14:paraId="7DB2C7D8" w14:textId="3FF654A7" w:rsidR="00A1113B" w:rsidRPr="00A1113B" w:rsidRDefault="00111023" w:rsidP="00A1113B">
      <w:pPr>
        <w:widowControl/>
        <w:ind w:leftChars="177" w:left="425"/>
      </w:pPr>
      <m:oMathPara>
        <m:oMath>
          <m:r>
            <m:rPr>
              <m:sty m:val="p"/>
            </m:rPr>
            <w:rPr>
              <w:rFonts w:ascii="Cambria Math" w:hAnsi="Cambria Math"/>
            </w:rPr>
            <m:t>20.2-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=1.0</m:t>
          </m:r>
          <m:r>
            <w:rPr>
              <w:rFonts w:ascii="Cambria Math" w:hAnsi="Cambria Math"/>
            </w:rPr>
            <m:t>a</m:t>
          </m:r>
        </m:oMath>
      </m:oMathPara>
    </w:p>
    <w:p w14:paraId="4EA9A447" w14:textId="77777777" w:rsidR="00A1113B" w:rsidRDefault="004742D7" w:rsidP="00A1113B">
      <w:pPr>
        <w:widowControl/>
        <w:ind w:leftChars="177" w:left="425"/>
      </w:pPr>
      <w:r>
        <w:rPr>
          <w:rFonts w:hint="eastAsia"/>
        </w:rPr>
        <w:t>對上方方塊</w:t>
      </w:r>
      <w:r w:rsidR="00A1113B">
        <w:rPr>
          <w:rFonts w:hint="eastAsia"/>
        </w:rPr>
        <w:t>側面所</w:t>
      </w:r>
      <w:r>
        <w:rPr>
          <w:rFonts w:hint="eastAsia"/>
        </w:rPr>
        <w:t>施力的水平方向投影</w:t>
      </w:r>
      <w:r w:rsidR="00A1113B">
        <w:rPr>
          <w:rFonts w:hint="eastAsia"/>
        </w:rPr>
        <w:t>，</w:t>
      </w:r>
      <w:r>
        <w:rPr>
          <w:rFonts w:hint="eastAsia"/>
        </w:rPr>
        <w:t>等於方塊對牆面的正向力：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 w:hint="eastAsia"/>
          </w:rPr>
          <m:t>0</m:t>
        </m:r>
        <m:r>
          <m:rPr>
            <m:sty m:val="p"/>
          </m:rP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hint="eastAsia"/>
        </w:rPr>
        <w:t>，因此</w:t>
      </w:r>
      <w:r w:rsidR="00A1113B">
        <w:rPr>
          <w:rFonts w:hint="eastAsia"/>
        </w:rPr>
        <w:t>上方方塊會有一向下的動摩擦力：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 w:hint="eastAsia"/>
          </w:rPr>
          <m:t>0</m:t>
        </m:r>
        <m:r>
          <m:rPr>
            <m:sty m:val="p"/>
          </m:rP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 w:hint="eastAsia"/>
          </w:rPr>
          <m:t>=</m:t>
        </m:r>
        <m:r>
          <w:rPr>
            <w:rFonts w:ascii="Cambria Math" w:hAnsi="Cambria Math"/>
          </w:rPr>
          <m:t>13.0</m:t>
        </m:r>
        <m:r>
          <m:rPr>
            <m:nor/>
          </m:rPr>
          <w:rPr>
            <w:rFonts w:ascii="Cambria Math" w:hAnsi="Cambria Math" w:hint="eastAsia"/>
          </w:rPr>
          <m:t>N</m:t>
        </m:r>
      </m:oMath>
      <w:r w:rsidR="00A1113B">
        <w:rPr>
          <w:rFonts w:hint="eastAsia"/>
        </w:rPr>
        <w:t>，下方方塊滿足以下牛頓定律：</w:t>
      </w:r>
    </w:p>
    <w:p w14:paraId="5D10068B" w14:textId="564CAF62" w:rsidR="004742D7" w:rsidRPr="00A1113B" w:rsidRDefault="00A334F0" w:rsidP="00A1113B">
      <w:pPr>
        <w:widowControl/>
        <w:ind w:leftChars="177" w:left="425"/>
      </w:pPr>
      <m:oMathPara>
        <m:oMath>
          <m:r>
            <w:rPr>
              <w:rFonts w:ascii="Cambria Math" w:hAnsi="Cambria Math"/>
            </w:rPr>
            <m:t>T+30∙0.5</m:t>
          </m:r>
          <m:r>
            <m:rPr>
              <m:sty m:val="p"/>
            </m:rPr>
            <w:rPr>
              <w:rFonts w:ascii="Cambria Math" w:hAnsi="Cambria Math"/>
            </w:rPr>
            <m:t>-2.0</m:t>
          </m:r>
          <m:r>
            <w:rPr>
              <w:rFonts w:ascii="Cambria Math" w:hAnsi="Cambria Math"/>
            </w:rPr>
            <m:t>g-13.0</m:t>
          </m:r>
          <m:r>
            <m:rPr>
              <m:sty m:val="p"/>
            </m:rPr>
            <w:rPr>
              <w:rFonts w:ascii="Cambria Math" w:hAnsi="Cambria Math"/>
            </w:rPr>
            <m:t>=2.0</m:t>
          </m:r>
          <m:r>
            <w:rPr>
              <w:rFonts w:ascii="Cambria Math" w:hAnsi="Cambria Math"/>
            </w:rPr>
            <m:t>a</m:t>
          </m:r>
        </m:oMath>
      </m:oMathPara>
    </w:p>
    <w:p w14:paraId="4AD7D8AA" w14:textId="7AF9AB6D" w:rsidR="00A1113B" w:rsidRPr="00A1113B" w:rsidRDefault="00A334F0" w:rsidP="00A1113B">
      <w:pPr>
        <w:widowControl/>
        <w:ind w:leftChars="177" w:left="425"/>
      </w:pPr>
      <m:oMathPara>
        <m:oMath>
          <m:r>
            <w:rPr>
              <w:rFonts w:ascii="Cambria Math" w:hAnsi="Cambria Math"/>
            </w:rPr>
            <m:t>T-17.6</m:t>
          </m:r>
          <m:r>
            <m:rPr>
              <m:sty m:val="p"/>
            </m:rPr>
            <w:rPr>
              <w:rFonts w:ascii="Cambria Math" w:hAnsi="Cambria Math"/>
            </w:rPr>
            <m:t>=2.0</m:t>
          </m:r>
          <m:r>
            <w:rPr>
              <w:rFonts w:ascii="Cambria Math" w:hAnsi="Cambria Math"/>
            </w:rPr>
            <m:t>a</m:t>
          </m:r>
        </m:oMath>
      </m:oMathPara>
    </w:p>
    <w:p w14:paraId="559FC740" w14:textId="77777777" w:rsidR="00A1113B" w:rsidRDefault="00A1113B" w:rsidP="00A1113B">
      <w:pPr>
        <w:widowControl/>
        <w:ind w:leftChars="177" w:left="425"/>
      </w:pPr>
      <w:r>
        <w:rPr>
          <w:rFonts w:hint="eastAsia"/>
        </w:rPr>
        <w:t>兩式相加可得：</w:t>
      </w:r>
      <m:oMath>
        <m:r>
          <w:rPr>
            <w:rFonts w:ascii="Cambria Math" w:hAnsi="Cambria Math"/>
          </w:rPr>
          <m:t>a=0.87</m:t>
        </m:r>
        <m:r>
          <m:rPr>
            <m:nor/>
          </m:rPr>
          <w:rPr>
            <w:rFonts w:ascii="Cambria Math" w:hAnsi="Cambria Math" w:hint="eastAsia"/>
          </w:rPr>
          <m:t>m/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</w:rPr>
        <w:t>。</w:t>
      </w:r>
      <m:oMath>
        <m:r>
          <w:rPr>
            <w:rFonts w:ascii="Cambria Math" w:hAnsi="Cambria Math"/>
          </w:rPr>
          <m:t>N=19.3</m:t>
        </m:r>
        <m:r>
          <m:rPr>
            <m:sty m:val="p"/>
          </m:rPr>
          <w:rPr>
            <w:rFonts w:ascii="Cambria Math" w:hAnsi="Cambria Math"/>
          </w:rPr>
          <m:t>N</m:t>
        </m:r>
      </m:oMath>
      <w:r w:rsidR="00111023">
        <w:rPr>
          <w:rFonts w:hint="eastAsia"/>
        </w:rPr>
        <w:t>。</w:t>
      </w:r>
    </w:p>
    <w:p w14:paraId="6DABC5C1" w14:textId="77777777" w:rsidR="009327F1" w:rsidRPr="00A1113B" w:rsidRDefault="009327F1" w:rsidP="00A1113B">
      <w:pPr>
        <w:widowControl/>
        <w:ind w:leftChars="177" w:left="425"/>
      </w:pPr>
    </w:p>
    <w:p w14:paraId="05C011FE" w14:textId="77777777" w:rsidR="009327F1" w:rsidRDefault="009327F1" w:rsidP="009327F1">
      <w:pPr>
        <w:pStyle w:val="ListParagraph"/>
        <w:ind w:leftChars="0" w:left="360"/>
        <w:jc w:val="left"/>
      </w:pPr>
    </w:p>
    <w:p w14:paraId="2622068F" w14:textId="77777777" w:rsidR="00294BA9" w:rsidRDefault="00294BA9" w:rsidP="00065046">
      <w:pPr>
        <w:pStyle w:val="ListParagraph"/>
        <w:numPr>
          <w:ilvl w:val="0"/>
          <w:numId w:val="10"/>
        </w:numPr>
        <w:spacing w:line="360" w:lineRule="auto"/>
        <w:ind w:leftChars="0" w:left="357" w:hanging="357"/>
        <w:jc w:val="left"/>
      </w:pPr>
      <w:r>
        <w:rPr>
          <w:rFonts w:hint="eastAsia"/>
        </w:rPr>
        <w:lastRenderedPageBreak/>
        <w:t>有一固定斜面，斜角為</w:t>
      </w:r>
      <m:oMath>
        <m:r>
          <m:rPr>
            <m:sty m:val="p"/>
          </m:rPr>
          <w:rPr>
            <w:rFonts w:ascii="Cambria Math" w:hAnsi="Cambria Math" w:hint="eastAsia"/>
            <w:szCs w:val="22"/>
          </w:rPr>
          <m:t>30</m:t>
        </m:r>
        <m:r>
          <m:rPr>
            <m:sty m:val="p"/>
          </m:rPr>
          <w:rPr>
            <w:rFonts w:ascii="Cambria Math" w:hAnsi="Cambria Math" w:hint="eastAsia"/>
            <w:szCs w:val="22"/>
          </w:rPr>
          <m:t>°</m:t>
        </m:r>
      </m:oMath>
      <w:r>
        <w:rPr>
          <w:rFonts w:hint="eastAsia"/>
          <w:szCs w:val="22"/>
        </w:rPr>
        <w:t>，在斜面上有兩個相同的方塊，質量各為</w:t>
      </w:r>
      <m:oMath>
        <m:r>
          <m:rPr>
            <m:sty m:val="p"/>
          </m:rPr>
          <w:rPr>
            <w:rFonts w:ascii="Cambria Math" w:hAnsi="Cambria Math"/>
            <w:szCs w:val="22"/>
          </w:rPr>
          <m:t>1.0</m:t>
        </m:r>
        <m:r>
          <m:rPr>
            <m:nor/>
          </m:rPr>
          <w:rPr>
            <w:rFonts w:ascii="Cambria Math" w:hAnsi="Cambria Math" w:hint="eastAsia"/>
            <w:szCs w:val="22"/>
          </w:rPr>
          <m:t>kg</m:t>
        </m:r>
      </m:oMath>
      <w:r>
        <w:rPr>
          <w:rFonts w:hint="eastAsia"/>
          <w:szCs w:val="22"/>
        </w:rPr>
        <w:t>，中間以一無質量的弦連接，對上方的方塊施以一向上的力，該力方向與水平方向間的夾角為</w:t>
      </w:r>
      <m:oMath>
        <m:r>
          <m:rPr>
            <m:sty m:val="p"/>
          </m:rPr>
          <w:rPr>
            <w:rFonts w:ascii="Cambria Math" w:hAnsi="Cambria Math"/>
            <w:szCs w:val="22"/>
          </w:rPr>
          <m:t>6</m:t>
        </m:r>
        <m:r>
          <m:rPr>
            <m:sty m:val="p"/>
          </m:rPr>
          <w:rPr>
            <w:rFonts w:ascii="Cambria Math" w:hAnsi="Cambria Math" w:hint="eastAsia"/>
            <w:szCs w:val="22"/>
          </w:rPr>
          <m:t>0</m:t>
        </m:r>
        <m:r>
          <m:rPr>
            <m:sty m:val="p"/>
          </m:rPr>
          <w:rPr>
            <w:rFonts w:ascii="Cambria Math" w:hAnsi="Cambria Math" w:hint="eastAsia"/>
            <w:szCs w:val="22"/>
          </w:rPr>
          <m:t>°</m:t>
        </m:r>
      </m:oMath>
      <w:r>
        <w:rPr>
          <w:rFonts w:hint="eastAsia"/>
          <w:szCs w:val="22"/>
        </w:rPr>
        <w:t>，大小為</w:t>
      </w:r>
      <m:oMath>
        <m:r>
          <m:rPr>
            <m:sty m:val="p"/>
          </m:rPr>
          <w:rPr>
            <w:rFonts w:ascii="Cambria Math" w:hAnsi="Cambria Math"/>
            <w:szCs w:val="22"/>
          </w:rPr>
          <m:t>30</m:t>
        </m:r>
        <m:r>
          <m:rPr>
            <m:nor/>
          </m:rPr>
          <w:rPr>
            <w:rFonts w:ascii="Cambria Math" w:hAnsi="Cambria Math" w:hint="eastAsia"/>
            <w:szCs w:val="22"/>
          </w:rPr>
          <m:t>N</m:t>
        </m:r>
      </m:oMath>
      <w:r>
        <w:rPr>
          <w:rFonts w:hint="eastAsia"/>
          <w:szCs w:val="22"/>
        </w:rPr>
        <w:t>。方塊與斜面間的動摩擦係數為</w:t>
      </w:r>
      <m:oMath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μ</m:t>
            </m:r>
          </m:e>
          <m:sub>
            <m:r>
              <w:rPr>
                <w:rFonts w:ascii="Cambria Math" w:hAnsi="Cambria Math"/>
                <w:szCs w:val="22"/>
              </w:rPr>
              <m:t>k</m:t>
            </m:r>
          </m:sub>
        </m:sSub>
        <m:r>
          <w:rPr>
            <w:rFonts w:ascii="Cambria Math" w:hAnsi="Cambria Math"/>
            <w:szCs w:val="22"/>
          </w:rPr>
          <m:t>=0.3</m:t>
        </m:r>
      </m:oMath>
      <w:r>
        <w:rPr>
          <w:rFonts w:hint="eastAsia"/>
          <w:szCs w:val="22"/>
        </w:rPr>
        <w:t>。已知方塊組會沿斜面向上移動，且方塊不會翻滾或旋轉，計算方塊間弦上的張力，以及方塊的加速度。</w:t>
      </w:r>
      <m:oMath>
        <m:func>
          <m:funcPr>
            <m:ctrlPr>
              <w:rPr>
                <w:rFonts w:ascii="Cambria Math" w:hAnsi="Cambria Math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szCs w:val="22"/>
              </w:rPr>
              <m:t>15°</m:t>
            </m:r>
          </m:e>
        </m:func>
        <m:r>
          <w:rPr>
            <w:rFonts w:ascii="Cambria Math" w:hAnsi="Cambria Math"/>
            <w:szCs w:val="22"/>
          </w:rPr>
          <m:t>~0.26,</m:t>
        </m:r>
        <m:func>
          <m:funcPr>
            <m:ctrlPr>
              <w:rPr>
                <w:rFonts w:ascii="Cambria Math" w:hAnsi="Cambria Math"/>
                <w:i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szCs w:val="22"/>
              </w:rPr>
              <m:t>15°</m:t>
            </m:r>
          </m:e>
        </m:func>
        <m:r>
          <w:rPr>
            <w:rFonts w:ascii="Cambria Math" w:hAnsi="Cambria Math"/>
            <w:szCs w:val="22"/>
          </w:rPr>
          <m:t>~0.97</m:t>
        </m:r>
      </m:oMath>
      <w:r>
        <w:rPr>
          <w:rFonts w:hint="eastAsia"/>
          <w:szCs w:val="22"/>
        </w:rPr>
        <w:t>。</w:t>
      </w:r>
    </w:p>
    <w:p w14:paraId="026252E0" w14:textId="77777777" w:rsidR="00294BA9" w:rsidRDefault="00294BA9" w:rsidP="00294BA9">
      <w:pPr>
        <w:widowControl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4B7E4518" wp14:editId="462D7ED6">
                <wp:extent cx="3863459" cy="1733052"/>
                <wp:effectExtent l="0" t="0" r="3810" b="0"/>
                <wp:docPr id="1329195095" name="畫布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14270801" name="AutoShape 72"/>
                        <wps:cNvSpPr>
                          <a:spLocks noChangeArrowheads="1"/>
                        </wps:cNvSpPr>
                        <wps:spPr bwMode="auto">
                          <a:xfrm flipH="1">
                            <a:off x="208030" y="550556"/>
                            <a:ext cx="3641060" cy="1096132"/>
                          </a:xfrm>
                          <a:prstGeom prst="rtTriangle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728129" name="Rectangle 73"/>
                        <wps:cNvSpPr>
                          <a:spLocks noChangeArrowheads="1"/>
                        </wps:cNvSpPr>
                        <wps:spPr bwMode="auto">
                          <a:xfrm rot="20656995">
                            <a:off x="1858611" y="908052"/>
                            <a:ext cx="380953" cy="185364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996057" name="AutoShape 75"/>
                        <wps:cNvCnPr>
                          <a:cxnSpLocks noChangeShapeType="1"/>
                        </wps:cNvCnPr>
                        <wps:spPr bwMode="auto">
                          <a:xfrm flipV="1">
                            <a:off x="2857878" y="172348"/>
                            <a:ext cx="608224" cy="570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529603" name="Rectangle 73"/>
                        <wps:cNvSpPr>
                          <a:spLocks noChangeArrowheads="1"/>
                        </wps:cNvSpPr>
                        <wps:spPr bwMode="auto">
                          <a:xfrm rot="20487604">
                            <a:off x="2487383" y="711407"/>
                            <a:ext cx="380365" cy="18478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2268AF" w14:textId="77777777" w:rsidR="00294BA9" w:rsidRDefault="00294BA9" w:rsidP="00294B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001584" name="直線接點 32"/>
                        <wps:cNvCnPr/>
                        <wps:spPr>
                          <a:xfrm flipV="1">
                            <a:off x="2233468" y="864271"/>
                            <a:ext cx="263785" cy="87593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2072830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38023" y="1309835"/>
                            <a:ext cx="32004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127B0D" w14:textId="77777777" w:rsidR="00294BA9" w:rsidRDefault="00294BA9" w:rsidP="00294B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kern w:val="2"/>
                                    </w:rPr>
                                    <m:t>30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int="eastAsia"/>
                                      <w:kern w:val="2"/>
                                    </w:rPr>
                                    <m:t>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142724" name="直線接點 26"/>
                        <wps:cNvCnPr/>
                        <wps:spPr>
                          <a:xfrm flipV="1">
                            <a:off x="2857878" y="718116"/>
                            <a:ext cx="770997" cy="2521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297880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21592" y="410138"/>
                            <a:ext cx="32004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A0FD14" w14:textId="77777777" w:rsidR="00294BA9" w:rsidRDefault="00294BA9" w:rsidP="00294B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kern w:val="2"/>
                                    </w:rPr>
                                    <m:t>45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int="eastAsia"/>
                                      <w:kern w:val="2"/>
                                    </w:rPr>
                                    <m:t>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B7E4518" id="_x0000_s1067" editas="canvas" style="width:304.2pt;height:136.45pt;mso-position-horizontal-relative:char;mso-position-vertical-relative:line" coordsize="38633,173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">
                <v:shape id="_x0000_s1068" type="#_x0000_t75" style="position:absolute;width:38633;height:17329;visibility:visible;mso-wrap-style:square">
                  <v:fill o:detectmouseclick="t"/>
                  <v:path o:connecttype="none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72" o:spid="_x0000_s1069" type="#_x0000_t6" style="position:absolute;left:2080;top:5505;width:36410;height:10961;flip:x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" fillcolor="#d8d8d8" strokecolor="black [3213]"/>
                <v:rect id="Rectangle 73" o:spid="_x0000_s1070" style="position:absolute;left:18586;top:9080;width:3809;height:1854;rotation:-1030013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" fillcolor="#7f7f7f"/>
                <v:shape id="AutoShape 75" o:spid="_x0000_s1071" type="#_x0000_t32" style="position:absolute;left:28578;top:1723;width:6083;height:5710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">
                  <v:stroke endarrow="block"/>
                </v:shape>
                <v:rect id="Rectangle 73" o:spid="_x0000_s1072" style="position:absolute;left:24873;top:7114;width:3804;height:1847;rotation:-1215033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" fillcolor="#7f7f7f">
                  <v:textbox>
                    <w:txbxContent>
                      <w:p w14:paraId="242268AF" w14:textId="77777777" w:rsidR="00294BA9" w:rsidRDefault="00294BA9" w:rsidP="00294BA9"/>
                    </w:txbxContent>
                  </v:textbox>
                </v:rect>
                <v:line id="直線接點 32" o:spid="_x0000_s1073" style="position:absolute;flip:y;visibility:visible;mso-wrap-style:square" from="22334,8642" to="24972,95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" strokecolor="windowText"/>
                <v:rect id="Rectangle 6" o:spid="_x0000_s1074" style="position:absolute;left:12380;top:13098;width:3200;height:30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" filled="f" stroked="f">
                  <v:textbox>
                    <w:txbxContent>
                      <w:p w14:paraId="1E127B0D" w14:textId="77777777" w:rsidR="00294BA9" w:rsidRDefault="00294BA9" w:rsidP="00294BA9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kern w:val="2"/>
                              </w:rPr>
                              <m:t>30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int="eastAsia"/>
                                <w:kern w:val="2"/>
                              </w:rPr>
                              <m:t>°</m:t>
                            </m:r>
                          </m:oMath>
                        </m:oMathPara>
                      </w:p>
                    </w:txbxContent>
                  </v:textbox>
                </v:rect>
                <v:line id="直線接點 26" o:spid="_x0000_s1075" style="position:absolute;flip:y;visibility:visible;mso-wrap-style:square" from="28578,7181" to="36288,74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" strokecolor="black [3213]" strokeweight="1pt">
                  <v:stroke dashstyle="dash"/>
                </v:line>
                <v:rect id="Rectangle 5" o:spid="_x0000_s1076" style="position:absolute;left:30215;top:4101;width:3201;height:30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" filled="f" stroked="f">
                  <v:textbox>
                    <w:txbxContent>
                      <w:p w14:paraId="24A0FD14" w14:textId="77777777" w:rsidR="00294BA9" w:rsidRDefault="00294BA9" w:rsidP="00294BA9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kern w:val="2"/>
                              </w:rPr>
                              <m:t>45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int="eastAsia"/>
                                <w:kern w:val="2"/>
                              </w:rPr>
                              <m:t>°</m:t>
                            </m:r>
                          </m:oMath>
                        </m:oMathPara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1121453" w14:textId="77777777" w:rsidR="00294BA9" w:rsidRDefault="00294BA9" w:rsidP="00294BA9">
      <w:pPr>
        <w:widowControl/>
        <w:jc w:val="center"/>
      </w:pPr>
    </w:p>
    <w:p w14:paraId="7DA2696D" w14:textId="77777777" w:rsidR="00294BA9" w:rsidRDefault="00294BA9" w:rsidP="00294BA9">
      <w:pPr>
        <w:widowControl/>
        <w:spacing w:line="360" w:lineRule="auto"/>
        <w:ind w:leftChars="-58" w:left="569" w:hangingChars="295" w:hanging="708"/>
      </w:pPr>
      <w:r>
        <w:rPr>
          <w:rFonts w:hint="eastAsia"/>
        </w:rPr>
        <w:t>解答：以沿斜面方向及垂直斜面方向的分量來討論，垂直斜面方向方塊都沒有運動，因此合力為零。下方方塊的正向力為</w:t>
      </w:r>
      <m:oMath>
        <m:r>
          <w:rPr>
            <w:rFonts w:ascii="Cambria Math" w:hAnsi="Cambria Math"/>
          </w:rPr>
          <m:t>mg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30°</m:t>
            </m:r>
          </m:e>
        </m:func>
        <m:r>
          <w:rPr>
            <w:rFonts w:ascii="Cambria Math" w:hAnsi="Cambria Math"/>
          </w:rPr>
          <m:t>=8.49</m:t>
        </m:r>
        <m:r>
          <m:rPr>
            <m:nor/>
          </m:rPr>
          <w:rPr>
            <w:rFonts w:ascii="Cambria Math" w:hAnsi="Cambria Math" w:hint="eastAsia"/>
          </w:rPr>
          <m:t>N</m:t>
        </m:r>
      </m:oMath>
      <w:r>
        <w:rPr>
          <w:rFonts w:hint="eastAsia"/>
        </w:rPr>
        <w:t>，動摩擦力為</w:t>
      </w:r>
      <m:oMath>
        <m:r>
          <w:rPr>
            <w:rFonts w:ascii="Cambria Math" w:hAnsi="Cambria Math"/>
          </w:rPr>
          <m:t>mg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30°</m:t>
            </m:r>
          </m:e>
        </m:func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=2.55</m:t>
        </m:r>
      </m:oMath>
      <w:r>
        <w:rPr>
          <w:rFonts w:hint="eastAsia"/>
        </w:rPr>
        <w:t>，上方方塊的正向力為</w:t>
      </w:r>
      <m:oMath>
        <m:r>
          <w:rPr>
            <w:rFonts w:ascii="Cambria Math" w:hAnsi="Cambria Math"/>
          </w:rPr>
          <m:t>mg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30°</m:t>
            </m:r>
          </m:e>
        </m:func>
        <m:r>
          <w:rPr>
            <w:rFonts w:ascii="Cambria Math" w:hAnsi="Cambria Math"/>
          </w:rPr>
          <m:t>-F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15°</m:t>
            </m:r>
          </m:e>
        </m:func>
        <m:r>
          <w:rPr>
            <w:rFonts w:ascii="Cambria Math" w:hAnsi="Cambria Math"/>
          </w:rPr>
          <m:t>=0.1</m:t>
        </m:r>
        <m:r>
          <m:rPr>
            <m:nor/>
          </m:rPr>
          <w:rPr>
            <w:rFonts w:ascii="Cambria Math" w:hAnsi="Cambria Math" w:hint="eastAsia"/>
          </w:rPr>
          <m:t>N</m:t>
        </m:r>
      </m:oMath>
      <w:r>
        <w:rPr>
          <w:rFonts w:hint="eastAsia"/>
        </w:rPr>
        <w:t>，動摩擦力為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mg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30°</m:t>
                </m:r>
              </m:e>
            </m:func>
            <m:r>
              <w:rPr>
                <w:rFonts w:ascii="Cambria Math" w:hAnsi="Cambria Math"/>
              </w:rPr>
              <m:t>-F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15°</m:t>
                </m:r>
              </m:e>
            </m:func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=0.03</m:t>
        </m:r>
      </m:oMath>
      <w:r>
        <w:rPr>
          <w:rFonts w:hint="eastAsia"/>
        </w:rPr>
        <w:t>。下方方塊沿斜面方向：</w:t>
      </w:r>
    </w:p>
    <w:p w14:paraId="5AB3710F" w14:textId="77777777" w:rsidR="00294BA9" w:rsidRDefault="00294BA9" w:rsidP="00294BA9">
      <w:pPr>
        <w:widowControl/>
        <w:spacing w:line="360" w:lineRule="auto"/>
        <w:ind w:leftChars="236" w:left="568" w:hanging="2"/>
        <w:jc w:val="center"/>
      </w:pPr>
      <m:oMath>
        <m:r>
          <w:rPr>
            <w:rFonts w:ascii="Cambria Math" w:hAnsi="Cambria Math"/>
          </w:rPr>
          <m:t>T-mg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30°</m:t>
            </m:r>
          </m:e>
        </m:func>
        <m:r>
          <w:rPr>
            <w:rFonts w:ascii="Cambria Math" w:hAnsi="Cambria Math"/>
          </w:rPr>
          <m:t>-mg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30°</m:t>
            </m:r>
          </m:e>
        </m:func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=ma</m:t>
        </m:r>
      </m:oMath>
      <w:r>
        <w:rPr>
          <w:rFonts w:hint="eastAsia"/>
        </w:rPr>
        <w:t>，</w:t>
      </w:r>
    </w:p>
    <w:p w14:paraId="31052D08" w14:textId="77777777" w:rsidR="00294BA9" w:rsidRPr="007939E0" w:rsidRDefault="00294BA9" w:rsidP="00294BA9">
      <w:pPr>
        <w:widowControl/>
        <w:spacing w:line="360" w:lineRule="auto"/>
        <w:ind w:leftChars="236" w:left="568" w:hanging="2"/>
      </w:pPr>
      <m:oMathPara>
        <m:oMath>
          <m:r>
            <w:rPr>
              <w:rFonts w:ascii="Cambria Math" w:hAnsi="Cambria Math"/>
            </w:rPr>
            <m:t>T-4.9-2.55=ma</m:t>
          </m:r>
        </m:oMath>
      </m:oMathPara>
    </w:p>
    <w:p w14:paraId="2E9D6AEB" w14:textId="77777777" w:rsidR="00294BA9" w:rsidRDefault="00294BA9" w:rsidP="00294BA9">
      <w:pPr>
        <w:widowControl/>
        <w:spacing w:line="360" w:lineRule="auto"/>
        <w:ind w:leftChars="236" w:left="568" w:hanging="2"/>
      </w:pPr>
      <w:r>
        <w:rPr>
          <w:rFonts w:hint="eastAsia"/>
        </w:rPr>
        <w:t>上方方塊沿斜面方向：</w:t>
      </w:r>
    </w:p>
    <w:p w14:paraId="681B7922" w14:textId="77777777" w:rsidR="00294BA9" w:rsidRDefault="00294BA9" w:rsidP="00294BA9">
      <w:pPr>
        <w:widowControl/>
        <w:spacing w:line="360" w:lineRule="auto"/>
        <w:ind w:leftChars="-58" w:left="569" w:hangingChars="295" w:hanging="708"/>
      </w:pPr>
      <m:oMathPara>
        <m:oMath>
          <m:r>
            <w:rPr>
              <w:rFonts w:ascii="Cambria Math" w:hAnsi="Cambria Math"/>
            </w:rPr>
            <m:t>F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15°</m:t>
              </m:r>
            </m:e>
          </m:func>
          <m:r>
            <w:rPr>
              <w:rFonts w:ascii="Cambria Math" w:hAnsi="Cambria Math"/>
            </w:rPr>
            <m:t>-mg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30°</m:t>
              </m:r>
            </m:e>
          </m:func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mg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30°</m:t>
                  </m:r>
                </m:e>
              </m:func>
              <m:r>
                <w:rPr>
                  <w:rFonts w:ascii="Cambria Math" w:hAnsi="Cambria Math"/>
                </w:rPr>
                <m:t>-F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15°</m:t>
                  </m:r>
                </m:e>
              </m:func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-T=ma</m:t>
          </m:r>
        </m:oMath>
      </m:oMathPara>
    </w:p>
    <w:p w14:paraId="0102FD4C" w14:textId="77777777" w:rsidR="00294BA9" w:rsidRDefault="00294BA9" w:rsidP="00294BA9">
      <w:pPr>
        <w:widowControl/>
        <w:spacing w:line="360" w:lineRule="auto"/>
        <w:ind w:leftChars="-58" w:left="569" w:hangingChars="295" w:hanging="708"/>
      </w:pPr>
      <m:oMathPara>
        <m:oMath>
          <m:r>
            <w:rPr>
              <w:rFonts w:ascii="Cambria Math" w:hAnsi="Cambria Math"/>
            </w:rPr>
            <m:t>29.0-4.9-0.03-T=ma</m:t>
          </m:r>
        </m:oMath>
      </m:oMathPara>
    </w:p>
    <w:p w14:paraId="76F8F9A1" w14:textId="61768FDC" w:rsidR="00DB1F31" w:rsidRPr="00EA729E" w:rsidRDefault="00294BA9" w:rsidP="00065046">
      <w:pPr>
        <w:widowControl/>
        <w:spacing w:line="360" w:lineRule="auto"/>
        <w:ind w:leftChars="235" w:left="564" w:firstLine="1"/>
      </w:pPr>
      <m:oMath>
        <m:r>
          <w:rPr>
            <w:rFonts w:ascii="Cambria Math" w:hAnsi="Cambria Math"/>
          </w:rPr>
          <m:t>T</m:t>
        </m:r>
        <m:r>
          <w:rPr>
            <w:rFonts w:ascii="Cambria Math" w:hAnsi="Cambria Math" w:hint="eastAsia"/>
          </w:rPr>
          <m:t>=</m:t>
        </m:r>
        <m:r>
          <w:rPr>
            <w:rFonts w:ascii="Cambria Math" w:hAnsi="Cambria Math"/>
          </w:rPr>
          <m:t>15.8</m:t>
        </m:r>
        <m:r>
          <m:rPr>
            <m:nor/>
          </m:rPr>
          <w:rPr>
            <w:rFonts w:ascii="Cambria Math" w:hAnsi="Cambria Math" w:hint="eastAsia"/>
          </w:rPr>
          <m:t>N</m:t>
        </m:r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 w:hint="eastAsia"/>
          </w:rPr>
          <m:t>=</m:t>
        </m:r>
        <m:r>
          <w:rPr>
            <w:rFonts w:ascii="Cambria Math" w:hAnsi="Cambria Math"/>
          </w:rPr>
          <m:t>8.3</m:t>
        </m:r>
        <m:r>
          <m:rPr>
            <m:nor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nor/>
              </m:rPr>
              <w:rPr>
                <w:rFonts w:ascii="Cambria Math" w:hAnsi="Cambria Math"/>
              </w:rPr>
              <m:t>2</m:t>
            </m:r>
          </m:sup>
        </m:sSup>
      </m:oMath>
    </w:p>
    <w:sectPr w:rsidR="00DB1F31" w:rsidRPr="00EA729E" w:rsidSect="007D37BA">
      <w:pgSz w:w="11906" w:h="16838"/>
      <w:pgMar w:top="1440" w:right="991" w:bottom="1440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0CD1" w14:textId="77777777" w:rsidR="00A33DC8" w:rsidRDefault="00A33DC8" w:rsidP="00090555">
      <w:r>
        <w:separator/>
      </w:r>
    </w:p>
  </w:endnote>
  <w:endnote w:type="continuationSeparator" w:id="0">
    <w:p w14:paraId="3FA271D8" w14:textId="77777777" w:rsidR="00A33DC8" w:rsidRDefault="00A33DC8" w:rsidP="0009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2F9D" w14:textId="77777777" w:rsidR="00A33DC8" w:rsidRDefault="00A33DC8" w:rsidP="00090555">
      <w:r>
        <w:separator/>
      </w:r>
    </w:p>
  </w:footnote>
  <w:footnote w:type="continuationSeparator" w:id="0">
    <w:p w14:paraId="35F3E29A" w14:textId="77777777" w:rsidR="00A33DC8" w:rsidRDefault="00A33DC8" w:rsidP="0009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1084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A35AB"/>
    <w:multiLevelType w:val="singleLevel"/>
    <w:tmpl w:val="927643D8"/>
    <w:lvl w:ilvl="0">
      <w:start w:val="1"/>
      <w:numFmt w:val="upperLetter"/>
      <w:lvlText w:val="%1."/>
      <w:lvlJc w:val="left"/>
      <w:pPr>
        <w:ind w:left="537" w:hanging="4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7485989"/>
    <w:multiLevelType w:val="hybridMultilevel"/>
    <w:tmpl w:val="0486EAD2"/>
    <w:lvl w:ilvl="0" w:tplc="B50C0312">
      <w:start w:val="1"/>
      <w:numFmt w:val="upperLetter"/>
      <w:lvlText w:val="(%1)"/>
      <w:lvlJc w:val="left"/>
      <w:pPr>
        <w:tabs>
          <w:tab w:val="num" w:pos="576"/>
        </w:tabs>
        <w:ind w:left="576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" w15:restartNumberingAfterBreak="0">
    <w:nsid w:val="1F5B29E1"/>
    <w:multiLevelType w:val="multilevel"/>
    <w:tmpl w:val="6CC66CDC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480"/>
      </w:pPr>
    </w:lvl>
    <w:lvl w:ilvl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4" w15:restartNumberingAfterBreak="0">
    <w:nsid w:val="21CA0A91"/>
    <w:multiLevelType w:val="hybridMultilevel"/>
    <w:tmpl w:val="167E388A"/>
    <w:lvl w:ilvl="0" w:tplc="2C700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026C92">
      <w:start w:val="2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844B93"/>
    <w:multiLevelType w:val="hybridMultilevel"/>
    <w:tmpl w:val="60B20EB8"/>
    <w:lvl w:ilvl="0" w:tplc="E60293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00795A"/>
    <w:multiLevelType w:val="hybridMultilevel"/>
    <w:tmpl w:val="A2007A20"/>
    <w:lvl w:ilvl="0" w:tplc="AA6428A8">
      <w:start w:val="1"/>
      <w:numFmt w:val="upperLetter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2EF30CD"/>
    <w:multiLevelType w:val="hybridMultilevel"/>
    <w:tmpl w:val="609E1532"/>
    <w:lvl w:ilvl="0" w:tplc="D90C3C44">
      <w:start w:val="1"/>
      <w:numFmt w:val="upperLetter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9"/>
        </w:tabs>
        <w:ind w:left="13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9"/>
        </w:tabs>
        <w:ind w:left="18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9"/>
        </w:tabs>
        <w:ind w:left="27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9"/>
        </w:tabs>
        <w:ind w:left="32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9"/>
        </w:tabs>
        <w:ind w:left="42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80"/>
      </w:pPr>
    </w:lvl>
  </w:abstractNum>
  <w:abstractNum w:abstractNumId="8" w15:restartNumberingAfterBreak="0">
    <w:nsid w:val="3CE7361D"/>
    <w:multiLevelType w:val="hybridMultilevel"/>
    <w:tmpl w:val="E66C5F1E"/>
    <w:lvl w:ilvl="0" w:tplc="9528A2D8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3D412D3B"/>
    <w:multiLevelType w:val="hybridMultilevel"/>
    <w:tmpl w:val="0E52CDA6"/>
    <w:lvl w:ilvl="0" w:tplc="DD14C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0E4852"/>
    <w:multiLevelType w:val="hybridMultilevel"/>
    <w:tmpl w:val="A0FECC80"/>
    <w:lvl w:ilvl="0" w:tplc="B9FEC900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1" w15:restartNumberingAfterBreak="0">
    <w:nsid w:val="4DEB032B"/>
    <w:multiLevelType w:val="hybridMultilevel"/>
    <w:tmpl w:val="8014FBCE"/>
    <w:lvl w:ilvl="0" w:tplc="29D64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AC5DD0"/>
    <w:multiLevelType w:val="hybridMultilevel"/>
    <w:tmpl w:val="4836A3E2"/>
    <w:lvl w:ilvl="0" w:tplc="826CE94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701237ED"/>
    <w:multiLevelType w:val="hybridMultilevel"/>
    <w:tmpl w:val="5010077A"/>
    <w:lvl w:ilvl="0" w:tplc="19D2162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70621CBF"/>
    <w:multiLevelType w:val="hybridMultilevel"/>
    <w:tmpl w:val="E51626DA"/>
    <w:lvl w:ilvl="0" w:tplc="E53CC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44A426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5103FA6"/>
    <w:multiLevelType w:val="hybridMultilevel"/>
    <w:tmpl w:val="D78812FC"/>
    <w:lvl w:ilvl="0" w:tplc="A4ACF49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DF0245E"/>
    <w:multiLevelType w:val="hybridMultilevel"/>
    <w:tmpl w:val="87AAFE08"/>
    <w:lvl w:ilvl="0" w:tplc="E9249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9708784">
    <w:abstractNumId w:val="14"/>
  </w:num>
  <w:num w:numId="2" w16cid:durableId="206184596">
    <w:abstractNumId w:val="8"/>
  </w:num>
  <w:num w:numId="3" w16cid:durableId="37170522">
    <w:abstractNumId w:val="2"/>
  </w:num>
  <w:num w:numId="4" w16cid:durableId="346566544">
    <w:abstractNumId w:val="0"/>
  </w:num>
  <w:num w:numId="5" w16cid:durableId="1873180285">
    <w:abstractNumId w:val="5"/>
  </w:num>
  <w:num w:numId="6" w16cid:durableId="1861502426">
    <w:abstractNumId w:val="3"/>
  </w:num>
  <w:num w:numId="7" w16cid:durableId="1119372785">
    <w:abstractNumId w:val="13"/>
  </w:num>
  <w:num w:numId="8" w16cid:durableId="2059475586">
    <w:abstractNumId w:val="12"/>
  </w:num>
  <w:num w:numId="9" w16cid:durableId="287590017">
    <w:abstractNumId w:val="11"/>
  </w:num>
  <w:num w:numId="10" w16cid:durableId="981808339">
    <w:abstractNumId w:val="16"/>
  </w:num>
  <w:num w:numId="11" w16cid:durableId="241722787">
    <w:abstractNumId w:val="9"/>
  </w:num>
  <w:num w:numId="12" w16cid:durableId="323432019">
    <w:abstractNumId w:val="7"/>
  </w:num>
  <w:num w:numId="13" w16cid:durableId="221603043">
    <w:abstractNumId w:val="1"/>
  </w:num>
  <w:num w:numId="14" w16cid:durableId="1639608238">
    <w:abstractNumId w:val="4"/>
  </w:num>
  <w:num w:numId="15" w16cid:durableId="841509839">
    <w:abstractNumId w:val="15"/>
  </w:num>
  <w:num w:numId="16" w16cid:durableId="1490632488">
    <w:abstractNumId w:val="6"/>
  </w:num>
  <w:num w:numId="17" w16cid:durableId="20384319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51"/>
    <w:rsid w:val="0000111E"/>
    <w:rsid w:val="000208AD"/>
    <w:rsid w:val="0002218A"/>
    <w:rsid w:val="00042B9D"/>
    <w:rsid w:val="00045095"/>
    <w:rsid w:val="00054764"/>
    <w:rsid w:val="00065046"/>
    <w:rsid w:val="00067395"/>
    <w:rsid w:val="00084BF3"/>
    <w:rsid w:val="00090555"/>
    <w:rsid w:val="000B5582"/>
    <w:rsid w:val="000D3BFF"/>
    <w:rsid w:val="000F01ED"/>
    <w:rsid w:val="00111023"/>
    <w:rsid w:val="00113F85"/>
    <w:rsid w:val="00166504"/>
    <w:rsid w:val="00173315"/>
    <w:rsid w:val="001A3812"/>
    <w:rsid w:val="001B277C"/>
    <w:rsid w:val="001C2C01"/>
    <w:rsid w:val="001C5EB8"/>
    <w:rsid w:val="001E40BA"/>
    <w:rsid w:val="002456F3"/>
    <w:rsid w:val="00260458"/>
    <w:rsid w:val="002608A0"/>
    <w:rsid w:val="002622C1"/>
    <w:rsid w:val="00267424"/>
    <w:rsid w:val="0028780B"/>
    <w:rsid w:val="00294BA9"/>
    <w:rsid w:val="00297CF8"/>
    <w:rsid w:val="002C2909"/>
    <w:rsid w:val="002D33B3"/>
    <w:rsid w:val="002E3D9F"/>
    <w:rsid w:val="0030043F"/>
    <w:rsid w:val="003066D5"/>
    <w:rsid w:val="0032549F"/>
    <w:rsid w:val="00344F6F"/>
    <w:rsid w:val="00380A6C"/>
    <w:rsid w:val="00387E90"/>
    <w:rsid w:val="003C65D8"/>
    <w:rsid w:val="003F240D"/>
    <w:rsid w:val="004119D7"/>
    <w:rsid w:val="00432CD8"/>
    <w:rsid w:val="00454931"/>
    <w:rsid w:val="004554BD"/>
    <w:rsid w:val="004742D7"/>
    <w:rsid w:val="00485044"/>
    <w:rsid w:val="00495927"/>
    <w:rsid w:val="004B25A4"/>
    <w:rsid w:val="00510080"/>
    <w:rsid w:val="0051159D"/>
    <w:rsid w:val="00541084"/>
    <w:rsid w:val="0058145F"/>
    <w:rsid w:val="00582F3C"/>
    <w:rsid w:val="005B4151"/>
    <w:rsid w:val="005C1C94"/>
    <w:rsid w:val="005E18F5"/>
    <w:rsid w:val="005E7982"/>
    <w:rsid w:val="00611B9A"/>
    <w:rsid w:val="00627551"/>
    <w:rsid w:val="0063060A"/>
    <w:rsid w:val="006A0E30"/>
    <w:rsid w:val="006A2AAB"/>
    <w:rsid w:val="006A2E3C"/>
    <w:rsid w:val="006A5576"/>
    <w:rsid w:val="006B2AA2"/>
    <w:rsid w:val="006D68C4"/>
    <w:rsid w:val="00713F6C"/>
    <w:rsid w:val="00745077"/>
    <w:rsid w:val="007A52DC"/>
    <w:rsid w:val="007A6AE5"/>
    <w:rsid w:val="007B0B2C"/>
    <w:rsid w:val="007D37BA"/>
    <w:rsid w:val="007F101D"/>
    <w:rsid w:val="00813456"/>
    <w:rsid w:val="00835402"/>
    <w:rsid w:val="00836258"/>
    <w:rsid w:val="0083631D"/>
    <w:rsid w:val="00842DD0"/>
    <w:rsid w:val="00844578"/>
    <w:rsid w:val="00877206"/>
    <w:rsid w:val="00880232"/>
    <w:rsid w:val="008966DE"/>
    <w:rsid w:val="008C039E"/>
    <w:rsid w:val="008D72F2"/>
    <w:rsid w:val="008D7477"/>
    <w:rsid w:val="00906D47"/>
    <w:rsid w:val="00914156"/>
    <w:rsid w:val="00922F40"/>
    <w:rsid w:val="009327F1"/>
    <w:rsid w:val="0096734F"/>
    <w:rsid w:val="009722B5"/>
    <w:rsid w:val="009B3496"/>
    <w:rsid w:val="009D35F3"/>
    <w:rsid w:val="00A1113B"/>
    <w:rsid w:val="00A11937"/>
    <w:rsid w:val="00A22F25"/>
    <w:rsid w:val="00A334F0"/>
    <w:rsid w:val="00A33DC8"/>
    <w:rsid w:val="00A52805"/>
    <w:rsid w:val="00A53153"/>
    <w:rsid w:val="00A53C0C"/>
    <w:rsid w:val="00A5491B"/>
    <w:rsid w:val="00A8514D"/>
    <w:rsid w:val="00AA5A35"/>
    <w:rsid w:val="00AD371F"/>
    <w:rsid w:val="00AD49D4"/>
    <w:rsid w:val="00AE4163"/>
    <w:rsid w:val="00B0230B"/>
    <w:rsid w:val="00B24E77"/>
    <w:rsid w:val="00B47E58"/>
    <w:rsid w:val="00B9519F"/>
    <w:rsid w:val="00B96B88"/>
    <w:rsid w:val="00BB3C35"/>
    <w:rsid w:val="00BC6F0C"/>
    <w:rsid w:val="00BF4E4A"/>
    <w:rsid w:val="00C64548"/>
    <w:rsid w:val="00C724C7"/>
    <w:rsid w:val="00C81DD1"/>
    <w:rsid w:val="00CE1674"/>
    <w:rsid w:val="00D029A5"/>
    <w:rsid w:val="00D06DD9"/>
    <w:rsid w:val="00D15FBC"/>
    <w:rsid w:val="00D6189E"/>
    <w:rsid w:val="00D74DF0"/>
    <w:rsid w:val="00D77342"/>
    <w:rsid w:val="00DB1F31"/>
    <w:rsid w:val="00DC524E"/>
    <w:rsid w:val="00DC6767"/>
    <w:rsid w:val="00DE0E64"/>
    <w:rsid w:val="00DF0607"/>
    <w:rsid w:val="00E11774"/>
    <w:rsid w:val="00E20E93"/>
    <w:rsid w:val="00E27281"/>
    <w:rsid w:val="00E5224D"/>
    <w:rsid w:val="00E658AD"/>
    <w:rsid w:val="00E72C7F"/>
    <w:rsid w:val="00E77380"/>
    <w:rsid w:val="00EA729E"/>
    <w:rsid w:val="00EC3730"/>
    <w:rsid w:val="00F07032"/>
    <w:rsid w:val="00F507CB"/>
    <w:rsid w:val="00FD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CD5CF"/>
  <w14:defaultImageDpi w14:val="300"/>
  <w15:docId w15:val="{D5BD9F6F-C037-1A45-A167-D0506BAB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090555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090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0555"/>
    <w:rPr>
      <w:kern w:val="2"/>
    </w:rPr>
  </w:style>
  <w:style w:type="paragraph" w:styleId="ListParagraph">
    <w:name w:val="List Paragraph"/>
    <w:basedOn w:val="Normal"/>
    <w:uiPriority w:val="34"/>
    <w:qFormat/>
    <w:rsid w:val="00FD1C9B"/>
    <w:pPr>
      <w:widowControl/>
      <w:ind w:leftChars="200" w:left="48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BB3C35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5F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8145F"/>
    <w:rPr>
      <w:color w:val="808080"/>
    </w:rPr>
  </w:style>
  <w:style w:type="paragraph" w:customStyle="1" w:styleId="MTDisplayEquation">
    <w:name w:val="MTDisplayEquation"/>
    <w:basedOn w:val="Normal"/>
    <w:next w:val="Normal"/>
    <w:rsid w:val="0032549F"/>
    <w:pPr>
      <w:widowControl/>
      <w:tabs>
        <w:tab w:val="center" w:pos="4320"/>
        <w:tab w:val="right" w:pos="8640"/>
      </w:tabs>
      <w:jc w:val="both"/>
    </w:pPr>
    <w:rPr>
      <w:kern w:val="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C6F0C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BC6F0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NTNU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Chia-Hung V. Chang</dc:creator>
  <cp:lastModifiedBy>Chia-Hung Vincent Chang</cp:lastModifiedBy>
  <cp:revision>2</cp:revision>
  <dcterms:created xsi:type="dcterms:W3CDTF">2025-09-25T04:53:00Z</dcterms:created>
  <dcterms:modified xsi:type="dcterms:W3CDTF">2025-09-25T04:53:00Z</dcterms:modified>
</cp:coreProperties>
</file>